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8C7FE" w14:textId="77777777" w:rsidR="008E3028" w:rsidRPr="00E90506" w:rsidRDefault="008E3028" w:rsidP="001D557D">
      <w:pPr>
        <w:jc w:val="center"/>
        <w:rPr>
          <w:sz w:val="22"/>
        </w:rPr>
      </w:pPr>
    </w:p>
    <w:p w14:paraId="48F64FBF" w14:textId="6F71DFF3" w:rsidR="00E66B46" w:rsidRDefault="001D557D" w:rsidP="001D557D">
      <w:pPr>
        <w:jc w:val="center"/>
      </w:pPr>
      <w:r>
        <w:rPr>
          <w:rFonts w:hint="eastAsia"/>
        </w:rPr>
        <w:t>Monologue form and dialogue form</w:t>
      </w:r>
      <w:r w:rsidR="005E5995">
        <w:t xml:space="preserve"> </w:t>
      </w:r>
    </w:p>
    <w:p w14:paraId="2C5E2C14" w14:textId="77777777" w:rsidR="001D557D" w:rsidRDefault="001D557D" w:rsidP="001D557D"/>
    <w:p w14:paraId="33CDBF00" w14:textId="440D4730" w:rsidR="00D569C9" w:rsidRDefault="001D557D" w:rsidP="001D557D">
      <w:r>
        <w:rPr>
          <w:rFonts w:hint="eastAsia"/>
        </w:rPr>
        <w:t xml:space="preserve">　</w:t>
      </w:r>
      <w:r>
        <w:rPr>
          <w:rFonts w:hint="eastAsia"/>
        </w:rPr>
        <w:t xml:space="preserve">The difference between monologue and dialogue forms is very distinct and important in Japanese. A monologue form is in other words a naked form and a dialogue form is a clothed </w:t>
      </w:r>
      <w:r w:rsidR="00497414">
        <w:t>form.</w:t>
      </w:r>
      <w:r w:rsidR="00497414">
        <w:rPr>
          <w:rFonts w:hint="eastAsia"/>
        </w:rPr>
        <w:t xml:space="preserve"> </w:t>
      </w:r>
      <w:r w:rsidR="00497414">
        <w:t>We were all born naked but we live clothed in our human community.</w:t>
      </w:r>
      <w:r w:rsidR="00497414">
        <w:rPr>
          <w:rFonts w:hint="eastAsia"/>
        </w:rPr>
        <w:t xml:space="preserve"> </w:t>
      </w:r>
      <w:r w:rsidR="005F16E1">
        <w:t>We can be naked</w:t>
      </w:r>
      <w:r w:rsidR="00497414">
        <w:t xml:space="preserve"> on special occasions like when we take a bath or a shower, but we cannot when we are with other people</w:t>
      </w:r>
      <w:r w:rsidR="005F16E1">
        <w:t xml:space="preserve">. In the same way a monologue form is a primary and simple form and we can use it when </w:t>
      </w:r>
      <w:r w:rsidR="00F032BB">
        <w:t xml:space="preserve">we </w:t>
      </w:r>
      <w:r w:rsidR="005F16E1">
        <w:t xml:space="preserve">are alone by ourselves like when we </w:t>
      </w:r>
      <w:r w:rsidR="00EE64E8">
        <w:t xml:space="preserve">talk internally with ourselves or write our diary. A dialogue form is on the contrary a complex form </w:t>
      </w:r>
      <w:r w:rsidR="00F12DB7">
        <w:t>used together with additional or auxiliary words</w:t>
      </w:r>
      <w:r w:rsidR="000F254F">
        <w:rPr>
          <w:rFonts w:hint="eastAsia"/>
        </w:rPr>
        <w:t xml:space="preserve">, used when we talk with </w:t>
      </w:r>
      <w:r w:rsidR="000F254F">
        <w:t>somebody</w:t>
      </w:r>
      <w:r w:rsidR="00F12DB7">
        <w:t>.</w:t>
      </w:r>
      <w:r w:rsidR="00D569C9">
        <w:t xml:space="preserve"> Most written Japanese use</w:t>
      </w:r>
      <w:r w:rsidR="00F032BB">
        <w:t>s</w:t>
      </w:r>
      <w:r w:rsidR="00D569C9">
        <w:t xml:space="preserve"> </w:t>
      </w:r>
      <w:r w:rsidR="00D43560">
        <w:t xml:space="preserve">the </w:t>
      </w:r>
      <w:r w:rsidR="00D569C9">
        <w:t xml:space="preserve">monologue </w:t>
      </w:r>
      <w:r w:rsidR="002235EB">
        <w:t>form</w:t>
      </w:r>
      <w:r w:rsidR="00D569C9">
        <w:t xml:space="preserve"> when it is a</w:t>
      </w:r>
      <w:r w:rsidR="00FD7E58">
        <w:t>ddressed to anonymous</w:t>
      </w:r>
      <w:r w:rsidR="00D569C9">
        <w:t xml:space="preserve"> public but in a letter where you address </w:t>
      </w:r>
      <w:r w:rsidR="00D43560">
        <w:t>to your acquaintance you</w:t>
      </w:r>
      <w:r w:rsidR="00FD7E58">
        <w:rPr>
          <w:rFonts w:hint="eastAsia"/>
        </w:rPr>
        <w:t xml:space="preserve"> usually</w:t>
      </w:r>
      <w:r w:rsidR="00D43560">
        <w:t xml:space="preserve"> use a</w:t>
      </w:r>
      <w:r w:rsidR="00D569C9">
        <w:t xml:space="preserve"> dialogue form.</w:t>
      </w:r>
    </w:p>
    <w:p w14:paraId="2888FD33" w14:textId="52830125" w:rsidR="006040E1" w:rsidRDefault="00D569C9" w:rsidP="001D557D">
      <w:r>
        <w:t xml:space="preserve"> </w:t>
      </w:r>
      <w:r w:rsidR="00D43560">
        <w:t xml:space="preserve">The dialogue form </w:t>
      </w:r>
      <w:r w:rsidR="006563B8">
        <w:t xml:space="preserve">has a range of varieties </w:t>
      </w:r>
      <w:r w:rsidR="00437BFB">
        <w:t xml:space="preserve">depending on the relation between you and the person you converse with. </w:t>
      </w:r>
      <w:r w:rsidR="00946647">
        <w:t>The lowest grade of the varieties</w:t>
      </w:r>
      <w:r w:rsidR="00E82373">
        <w:t xml:space="preserve"> is a casual language</w:t>
      </w:r>
      <w:r w:rsidR="00946647">
        <w:t xml:space="preserve"> which you employ when you talk with your </w:t>
      </w:r>
      <w:r w:rsidR="00E82373">
        <w:t>close, intimate friends or family members. It is practically a naked form</w:t>
      </w:r>
      <w:r w:rsidR="000F254F">
        <w:t xml:space="preserve"> very often</w:t>
      </w:r>
      <w:r w:rsidR="00E82373">
        <w:t xml:space="preserve"> followed by </w:t>
      </w:r>
      <w:r w:rsidR="000A5DD2">
        <w:t>various particles. S</w:t>
      </w:r>
      <w:r w:rsidR="005B0659">
        <w:t>o</w:t>
      </w:r>
      <w:r w:rsidR="00FD7E58">
        <w:t>, if you have knowledge of the naked form,</w:t>
      </w:r>
      <w:r w:rsidR="00E91ED2">
        <w:t xml:space="preserve"> you will be able</w:t>
      </w:r>
      <w:r w:rsidR="005B0659">
        <w:t xml:space="preserve"> to use this</w:t>
      </w:r>
      <w:r w:rsidR="00FD7E58">
        <w:t xml:space="preserve"> style of speech on</w:t>
      </w:r>
      <w:r w:rsidR="000A5DD2">
        <w:t xml:space="preserve"> </w:t>
      </w:r>
      <w:r w:rsidR="00AC3D86">
        <w:t>occasions</w:t>
      </w:r>
      <w:r w:rsidR="00FD7E58">
        <w:t xml:space="preserve"> when you talk with your intimate people</w:t>
      </w:r>
      <w:r w:rsidR="00AC3D86">
        <w:t>.</w:t>
      </w:r>
      <w:r w:rsidR="00AE7BFF">
        <w:t xml:space="preserve"> </w:t>
      </w:r>
    </w:p>
    <w:p w14:paraId="772544A1" w14:textId="22440ABB" w:rsidR="00551B05" w:rsidRDefault="006040E1" w:rsidP="006040E1">
      <w:pPr>
        <w:ind w:firstLineChars="50" w:firstLine="105"/>
      </w:pPr>
      <w:r>
        <w:t xml:space="preserve">It is necessary </w:t>
      </w:r>
      <w:r w:rsidR="00E91ED2">
        <w:t xml:space="preserve">for you </w:t>
      </w:r>
      <w:r>
        <w:t>to</w:t>
      </w:r>
      <w:r w:rsidR="00E91ED2">
        <w:t xml:space="preserve"> learn</w:t>
      </w:r>
      <w:r w:rsidR="00AE7BFF">
        <w:t xml:space="preserve"> a more polite expression which you can employ outside </w:t>
      </w:r>
      <w:r w:rsidR="00183EA5">
        <w:t>of your close relations. You must be able to switch the two forms from one to another, just as you change your clothes, from a T-shirt and jeans to a more</w:t>
      </w:r>
      <w:r w:rsidR="005C0871">
        <w:t xml:space="preserve"> formal wear</w:t>
      </w:r>
      <w:r w:rsidR="00183EA5">
        <w:t xml:space="preserve"> or</w:t>
      </w:r>
      <w:r w:rsidR="005C0871">
        <w:rPr>
          <w:sz w:val="22"/>
          <w:vertAlign w:val="subscript"/>
        </w:rPr>
        <w:t xml:space="preserve"> </w:t>
      </w:r>
      <w:r w:rsidR="005C0871">
        <w:rPr>
          <w:sz w:val="22"/>
        </w:rPr>
        <w:t>vice versa</w:t>
      </w:r>
      <w:r w:rsidR="0054603B">
        <w:t xml:space="preserve"> according to the occasions. </w:t>
      </w:r>
      <w:r w:rsidR="005B0659">
        <w:t>The polite style of</w:t>
      </w:r>
      <w:r w:rsidR="005746D9">
        <w:t xml:space="preserve"> dialo</w:t>
      </w:r>
      <w:r w:rsidR="00BF06A6">
        <w:t>gical</w:t>
      </w:r>
      <w:r w:rsidR="005B0659">
        <w:t xml:space="preserve"> expression that you can use safely on wide range of occasions is </w:t>
      </w:r>
      <w:r w:rsidR="005746D9">
        <w:rPr>
          <w:i/>
        </w:rPr>
        <w:t xml:space="preserve">desu </w:t>
      </w:r>
      <w:r w:rsidR="005746D9">
        <w:t xml:space="preserve">and </w:t>
      </w:r>
      <w:r w:rsidR="005746D9">
        <w:rPr>
          <w:i/>
        </w:rPr>
        <w:t>masu</w:t>
      </w:r>
      <w:r w:rsidR="0054603B">
        <w:t xml:space="preserve"> styles</w:t>
      </w:r>
      <w:r w:rsidR="005746D9">
        <w:t xml:space="preserve"> which will be introduced</w:t>
      </w:r>
      <w:r w:rsidR="00BF06A6">
        <w:t xml:space="preserve"> in the following sections</w:t>
      </w:r>
      <w:r w:rsidR="0054603B">
        <w:t xml:space="preserve"> always in contrast</w:t>
      </w:r>
      <w:r w:rsidR="005746D9">
        <w:t xml:space="preserve"> with the monologue form</w:t>
      </w:r>
      <w:r w:rsidR="00BF06A6">
        <w:t>.</w:t>
      </w:r>
    </w:p>
    <w:p w14:paraId="70D5DB73" w14:textId="46B14756" w:rsidR="00E676EF" w:rsidRDefault="00E676EF" w:rsidP="001D557D">
      <w:r>
        <w:rPr>
          <w:rFonts w:hint="eastAsia"/>
        </w:rPr>
        <w:t xml:space="preserve">　</w:t>
      </w:r>
      <w:r>
        <w:rPr>
          <w:rFonts w:hint="eastAsia"/>
        </w:rPr>
        <w:t xml:space="preserve">The following </w:t>
      </w:r>
      <w:r>
        <w:t>are some examples of monologue and dialogue forms:</w:t>
      </w:r>
    </w:p>
    <w:p w14:paraId="40819801" w14:textId="77777777" w:rsidR="00E676EF" w:rsidRDefault="00E676EF" w:rsidP="001D557D"/>
    <w:p w14:paraId="600A0DB0" w14:textId="275C6C6B" w:rsidR="00E676EF" w:rsidRDefault="00E676EF" w:rsidP="001D557D">
      <w:r>
        <w:t xml:space="preserve">(1) </w:t>
      </w:r>
      <w:r>
        <w:rPr>
          <w:b/>
        </w:rPr>
        <w:t>Kyo</w:t>
      </w:r>
      <w:r>
        <w:t>o wa sa</w:t>
      </w:r>
      <w:r w:rsidR="00000603">
        <w:rPr>
          <w:b/>
        </w:rPr>
        <w:t>mu</w:t>
      </w:r>
      <w:r w:rsidR="00000603">
        <w:t>i.  Today it is cold.  ( monologue</w:t>
      </w:r>
      <w:r w:rsidR="00F83A3E">
        <w:t xml:space="preserve"> form</w:t>
      </w:r>
      <w:r w:rsidR="00000603">
        <w:t xml:space="preserve"> )</w:t>
      </w:r>
    </w:p>
    <w:p w14:paraId="079FD579" w14:textId="5A6EC8BE" w:rsidR="00000603" w:rsidRDefault="00000603" w:rsidP="001D557D">
      <w:r>
        <w:t xml:space="preserve">(2) </w:t>
      </w:r>
      <w:r>
        <w:rPr>
          <w:b/>
        </w:rPr>
        <w:t>Kyo</w:t>
      </w:r>
      <w:r>
        <w:t>o wa sa</w:t>
      </w:r>
      <w:r>
        <w:rPr>
          <w:b/>
        </w:rPr>
        <w:t>mu</w:t>
      </w:r>
      <w:r>
        <w:t xml:space="preserve">i wa. </w:t>
      </w:r>
      <w:r>
        <w:rPr>
          <w:rFonts w:hint="eastAsia"/>
        </w:rPr>
        <w:t xml:space="preserve"> Today it is cold. </w:t>
      </w:r>
      <w:r>
        <w:t>( casual dialogue</w:t>
      </w:r>
      <w:r w:rsidR="00F83A3E">
        <w:t xml:space="preserve"> form</w:t>
      </w:r>
      <w:r>
        <w:t xml:space="preserve"> )</w:t>
      </w:r>
    </w:p>
    <w:p w14:paraId="2F16BCA4" w14:textId="7C257F1D" w:rsidR="00000603" w:rsidRDefault="00000603" w:rsidP="00000603">
      <w:pPr>
        <w:ind w:firstLineChars="100" w:firstLine="210"/>
      </w:pPr>
      <w:r>
        <w:t xml:space="preserve"> </w:t>
      </w:r>
      <w:r>
        <w:rPr>
          <w:b/>
        </w:rPr>
        <w:t>Kyo</w:t>
      </w:r>
      <w:r>
        <w:t>o wa sa</w:t>
      </w:r>
      <w:r>
        <w:rPr>
          <w:b/>
        </w:rPr>
        <w:t>mu</w:t>
      </w:r>
      <w:r>
        <w:t xml:space="preserve">i yo.   Today it is cold. ( casual dialogue </w:t>
      </w:r>
      <w:r w:rsidR="00F83A3E">
        <w:t>form</w:t>
      </w:r>
      <w:r>
        <w:t>)</w:t>
      </w:r>
    </w:p>
    <w:p w14:paraId="19CB8DAC" w14:textId="4EC4A0D9" w:rsidR="00000603" w:rsidRDefault="00000603" w:rsidP="00000603">
      <w:pPr>
        <w:ind w:firstLineChars="100" w:firstLine="210"/>
      </w:pPr>
      <w:r>
        <w:t xml:space="preserve"> </w:t>
      </w:r>
      <w:r>
        <w:rPr>
          <w:b/>
        </w:rPr>
        <w:t>Kyo</w:t>
      </w:r>
      <w:r>
        <w:t>o wa sa</w:t>
      </w:r>
      <w:r>
        <w:rPr>
          <w:b/>
        </w:rPr>
        <w:t>mu</w:t>
      </w:r>
      <w:r>
        <w:t>i ne.   Today it is cold. ( casual dialogue</w:t>
      </w:r>
      <w:r w:rsidR="00F83A3E">
        <w:t xml:space="preserve"> form</w:t>
      </w:r>
      <w:r>
        <w:t xml:space="preserve"> )</w:t>
      </w:r>
    </w:p>
    <w:p w14:paraId="5608B538" w14:textId="0961E146" w:rsidR="00000603" w:rsidRDefault="00000603" w:rsidP="00000603">
      <w:r>
        <w:t xml:space="preserve">(3) </w:t>
      </w:r>
      <w:r>
        <w:rPr>
          <w:b/>
        </w:rPr>
        <w:t>Kyo</w:t>
      </w:r>
      <w:r>
        <w:t xml:space="preserve">o wa </w:t>
      </w:r>
      <w:r w:rsidR="00F83A3E">
        <w:rPr>
          <w:rFonts w:hint="eastAsia"/>
        </w:rPr>
        <w:t>sa</w:t>
      </w:r>
      <w:r w:rsidR="00F83A3E">
        <w:rPr>
          <w:b/>
        </w:rPr>
        <w:t>mu</w:t>
      </w:r>
      <w:r w:rsidR="00F83A3E">
        <w:t>i desu.  Today it is cold. ( polite dialogue form )</w:t>
      </w:r>
    </w:p>
    <w:p w14:paraId="7A9D4179" w14:textId="77777777" w:rsidR="0084735F" w:rsidRDefault="0084735F" w:rsidP="00000603"/>
    <w:p w14:paraId="7039ECC7" w14:textId="77777777" w:rsidR="0084735F" w:rsidRDefault="0084735F" w:rsidP="00000603"/>
    <w:p w14:paraId="793D9131" w14:textId="49F7EB3A" w:rsidR="0084735F" w:rsidRDefault="0084735F" w:rsidP="0084735F">
      <w:pPr>
        <w:jc w:val="center"/>
      </w:pPr>
      <w:r>
        <w:rPr>
          <w:rFonts w:hint="eastAsia"/>
        </w:rPr>
        <w:t>-15-</w:t>
      </w:r>
    </w:p>
    <w:p w14:paraId="43AA43FA" w14:textId="5EE5ACAF" w:rsidR="0009170B" w:rsidRDefault="009E2779" w:rsidP="0084735F">
      <w:r>
        <w:t xml:space="preserve">(1) </w:t>
      </w:r>
      <w:r>
        <w:rPr>
          <w:b/>
        </w:rPr>
        <w:t>Kyo</w:t>
      </w:r>
      <w:r>
        <w:t xml:space="preserve">o wa </w:t>
      </w:r>
      <w:r>
        <w:rPr>
          <w:b/>
        </w:rPr>
        <w:t>so</w:t>
      </w:r>
      <w:r>
        <w:t>ra ga a</w:t>
      </w:r>
      <w:r>
        <w:rPr>
          <w:b/>
        </w:rPr>
        <w:t>o</w:t>
      </w:r>
      <w:r>
        <w:t xml:space="preserve">i.  </w:t>
      </w:r>
      <w:r w:rsidR="00791E8A">
        <w:t>Today the sky is blue. ( monologue form )</w:t>
      </w:r>
    </w:p>
    <w:p w14:paraId="72B81342" w14:textId="084D8E3C" w:rsidR="00791E8A" w:rsidRDefault="00791E8A" w:rsidP="00000603">
      <w:r>
        <w:lastRenderedPageBreak/>
        <w:t xml:space="preserve">(2) </w:t>
      </w:r>
      <w:r>
        <w:rPr>
          <w:b/>
        </w:rPr>
        <w:t>Kyo</w:t>
      </w:r>
      <w:r>
        <w:t xml:space="preserve">o wa </w:t>
      </w:r>
      <w:r>
        <w:rPr>
          <w:b/>
        </w:rPr>
        <w:t>so</w:t>
      </w:r>
      <w:r>
        <w:t>ra ga a</w:t>
      </w:r>
      <w:r>
        <w:rPr>
          <w:b/>
        </w:rPr>
        <w:t>o</w:t>
      </w:r>
      <w:r>
        <w:t>i wa.                   ( casual dialogue form )</w:t>
      </w:r>
    </w:p>
    <w:p w14:paraId="1388F5E2" w14:textId="7878AA56" w:rsidR="00791E8A" w:rsidRDefault="00791E8A" w:rsidP="0084735F">
      <w:pPr>
        <w:ind w:firstLineChars="150" w:firstLine="316"/>
      </w:pPr>
      <w:r>
        <w:rPr>
          <w:b/>
        </w:rPr>
        <w:t>Kyo</w:t>
      </w:r>
      <w:r>
        <w:t xml:space="preserve">o wa </w:t>
      </w:r>
      <w:r>
        <w:rPr>
          <w:b/>
        </w:rPr>
        <w:t>so</w:t>
      </w:r>
      <w:r>
        <w:t>ra ga a</w:t>
      </w:r>
      <w:r>
        <w:rPr>
          <w:b/>
        </w:rPr>
        <w:t>o</w:t>
      </w:r>
      <w:r>
        <w:t>i yo.                    ( casual dialogue form )</w:t>
      </w:r>
    </w:p>
    <w:p w14:paraId="6078BAFB" w14:textId="097E8FEB" w:rsidR="00791E8A" w:rsidRDefault="00791E8A" w:rsidP="0084735F">
      <w:pPr>
        <w:ind w:firstLineChars="100" w:firstLine="210"/>
      </w:pPr>
      <w:r>
        <w:t xml:space="preserve"> </w:t>
      </w:r>
      <w:r>
        <w:rPr>
          <w:b/>
        </w:rPr>
        <w:t>Kyo</w:t>
      </w:r>
      <w:r>
        <w:t xml:space="preserve">o wa </w:t>
      </w:r>
      <w:r>
        <w:rPr>
          <w:b/>
        </w:rPr>
        <w:t>so</w:t>
      </w:r>
      <w:r>
        <w:t>ra ga a</w:t>
      </w:r>
      <w:r>
        <w:rPr>
          <w:b/>
        </w:rPr>
        <w:t>o</w:t>
      </w:r>
      <w:r>
        <w:t>i ne.                    ( casual dialogue form )</w:t>
      </w:r>
    </w:p>
    <w:p w14:paraId="5F23DB2F" w14:textId="7D7C67E9" w:rsidR="008E3028" w:rsidRDefault="0084735F" w:rsidP="0009170B">
      <w:r>
        <w:t>(3</w:t>
      </w:r>
      <w:r w:rsidR="00791E8A">
        <w:t xml:space="preserve">) </w:t>
      </w:r>
      <w:r w:rsidR="00791E8A">
        <w:rPr>
          <w:b/>
        </w:rPr>
        <w:t>Kyo</w:t>
      </w:r>
      <w:r w:rsidR="00791E8A">
        <w:t xml:space="preserve">o wa </w:t>
      </w:r>
      <w:r w:rsidR="00791E8A">
        <w:rPr>
          <w:b/>
        </w:rPr>
        <w:t>so</w:t>
      </w:r>
      <w:r w:rsidR="00791E8A">
        <w:t>ra ga a</w:t>
      </w:r>
      <w:r w:rsidR="00791E8A">
        <w:rPr>
          <w:b/>
        </w:rPr>
        <w:t>o</w:t>
      </w:r>
      <w:r w:rsidR="00791E8A">
        <w:t>i desu.  Today the sky is blue. ( polite dialogue form )</w:t>
      </w:r>
    </w:p>
    <w:p w14:paraId="1007D058" w14:textId="77777777" w:rsidR="0084735F" w:rsidRDefault="0084735F" w:rsidP="00791E8A"/>
    <w:p w14:paraId="5E418BB7" w14:textId="7EFB5539" w:rsidR="00791E8A" w:rsidRDefault="0084735F" w:rsidP="00791E8A">
      <w:r>
        <w:t>(1</w:t>
      </w:r>
      <w:r w:rsidR="00791E8A">
        <w:t xml:space="preserve">) </w:t>
      </w:r>
      <w:r w:rsidR="00B81471">
        <w:t>Te</w:t>
      </w:r>
      <w:r w:rsidR="00B81471">
        <w:rPr>
          <w:b/>
        </w:rPr>
        <w:t>gami o</w:t>
      </w:r>
      <w:r w:rsidR="00B81471">
        <w:t xml:space="preserve"> </w:t>
      </w:r>
      <w:r w:rsidR="00B81471">
        <w:rPr>
          <w:b/>
        </w:rPr>
        <w:t>ka</w:t>
      </w:r>
      <w:r w:rsidR="00B81471">
        <w:t xml:space="preserve">ku.  I </w:t>
      </w:r>
      <w:r w:rsidR="00684494">
        <w:t xml:space="preserve">( </w:t>
      </w:r>
      <w:r w:rsidR="00B81471">
        <w:t>will</w:t>
      </w:r>
      <w:r w:rsidR="00684494">
        <w:t xml:space="preserve"> )</w:t>
      </w:r>
      <w:r w:rsidR="00B81471">
        <w:t xml:space="preserve"> write a letter.  ( monologue form )</w:t>
      </w:r>
    </w:p>
    <w:p w14:paraId="030E21C1" w14:textId="7FF47F19" w:rsidR="00B81471" w:rsidRDefault="0084735F" w:rsidP="00791E8A">
      <w:r>
        <w:t>(2</w:t>
      </w:r>
      <w:r w:rsidR="00B81471">
        <w:t>) Te</w:t>
      </w:r>
      <w:r w:rsidR="00B81471">
        <w:rPr>
          <w:b/>
        </w:rPr>
        <w:t>gami o ka</w:t>
      </w:r>
      <w:r w:rsidR="00B81471">
        <w:t>ku wa.  I</w:t>
      </w:r>
      <w:r w:rsidR="00684494">
        <w:t xml:space="preserve"> (</w:t>
      </w:r>
      <w:r w:rsidR="00B81471">
        <w:t xml:space="preserve"> will </w:t>
      </w:r>
      <w:r w:rsidR="00684494">
        <w:t xml:space="preserve">) </w:t>
      </w:r>
      <w:r w:rsidR="00B81471">
        <w:t>write a letter.  ( casual dialogue form )</w:t>
      </w:r>
    </w:p>
    <w:p w14:paraId="540B2107" w14:textId="15D4B132" w:rsidR="00B81471" w:rsidRDefault="00B81471" w:rsidP="0084735F">
      <w:pPr>
        <w:ind w:firstLineChars="100" w:firstLine="210"/>
      </w:pPr>
      <w:r>
        <w:t xml:space="preserve"> Te</w:t>
      </w:r>
      <w:r>
        <w:rPr>
          <w:b/>
        </w:rPr>
        <w:t>gami o ka</w:t>
      </w:r>
      <w:r>
        <w:t>ku yo.  I</w:t>
      </w:r>
      <w:r w:rsidR="00684494">
        <w:t xml:space="preserve"> (</w:t>
      </w:r>
      <w:r>
        <w:t xml:space="preserve"> will </w:t>
      </w:r>
      <w:r w:rsidR="00684494">
        <w:t xml:space="preserve">) </w:t>
      </w:r>
      <w:r>
        <w:t>write a letter.  ( casual dialogue form )</w:t>
      </w:r>
    </w:p>
    <w:p w14:paraId="7F002FD4" w14:textId="3E212D5E" w:rsidR="00B81471" w:rsidRDefault="00B81471" w:rsidP="0084735F">
      <w:pPr>
        <w:ind w:firstLineChars="100" w:firstLine="210"/>
      </w:pPr>
      <w:r>
        <w:t xml:space="preserve"> Te</w:t>
      </w:r>
      <w:r>
        <w:rPr>
          <w:b/>
        </w:rPr>
        <w:t>gami o ka</w:t>
      </w:r>
      <w:r>
        <w:t xml:space="preserve">ku ne.  I </w:t>
      </w:r>
      <w:r w:rsidR="00684494">
        <w:t xml:space="preserve">( </w:t>
      </w:r>
      <w:r>
        <w:t>will</w:t>
      </w:r>
      <w:r w:rsidR="00684494">
        <w:t xml:space="preserve"> )</w:t>
      </w:r>
      <w:r>
        <w:t xml:space="preserve"> write a letter.  ( casual dialogue form )</w:t>
      </w:r>
    </w:p>
    <w:p w14:paraId="63A28BEE" w14:textId="4F09E51A" w:rsidR="00B81471" w:rsidRDefault="0084735F" w:rsidP="00791E8A">
      <w:r>
        <w:t>(3</w:t>
      </w:r>
      <w:r w:rsidR="00B81471">
        <w:t>) Te</w:t>
      </w:r>
      <w:r w:rsidR="00821FD1">
        <w:rPr>
          <w:b/>
        </w:rPr>
        <w:t xml:space="preserve">gami o </w:t>
      </w:r>
      <w:r w:rsidR="00821FD1">
        <w:t>ka</w:t>
      </w:r>
      <w:r w:rsidR="00821FD1">
        <w:rPr>
          <w:b/>
        </w:rPr>
        <w:t>kima</w:t>
      </w:r>
      <w:r w:rsidR="00821FD1">
        <w:t xml:space="preserve">su.  I </w:t>
      </w:r>
      <w:r w:rsidR="00684494">
        <w:t xml:space="preserve">( </w:t>
      </w:r>
      <w:r w:rsidR="00821FD1">
        <w:t>will</w:t>
      </w:r>
      <w:r w:rsidR="00684494">
        <w:t xml:space="preserve"> )</w:t>
      </w:r>
      <w:r w:rsidR="00821FD1">
        <w:t xml:space="preserve"> write a letter.  ( polite dialogue form )</w:t>
      </w:r>
    </w:p>
    <w:p w14:paraId="54E53414" w14:textId="77777777" w:rsidR="00821FD1" w:rsidRDefault="00821FD1" w:rsidP="00791E8A"/>
    <w:p w14:paraId="25027BCD" w14:textId="299ED891" w:rsidR="00821FD1" w:rsidRDefault="00F441C1" w:rsidP="00791E8A">
      <w:r>
        <w:t>(</w:t>
      </w:r>
      <w:r w:rsidR="00821FD1">
        <w:t xml:space="preserve">1) </w:t>
      </w:r>
      <w:r w:rsidR="00821FD1">
        <w:rPr>
          <w:b/>
        </w:rPr>
        <w:t>Ma</w:t>
      </w:r>
      <w:r w:rsidR="00821FD1">
        <w:t>initi si</w:t>
      </w:r>
      <w:r w:rsidR="00821FD1">
        <w:rPr>
          <w:b/>
        </w:rPr>
        <w:t>mbun o yo</w:t>
      </w:r>
      <w:r w:rsidR="00821FD1">
        <w:t>mu.  I read a newspaper every day.  ( monologue form )</w:t>
      </w:r>
    </w:p>
    <w:p w14:paraId="6E501295" w14:textId="468D30DA" w:rsidR="00821FD1" w:rsidRDefault="00F441C1" w:rsidP="00791E8A">
      <w:r>
        <w:t>(</w:t>
      </w:r>
      <w:r w:rsidR="00821FD1">
        <w:t xml:space="preserve">2) </w:t>
      </w:r>
      <w:r w:rsidR="00821FD1">
        <w:rPr>
          <w:b/>
        </w:rPr>
        <w:t>Ma</w:t>
      </w:r>
      <w:r w:rsidR="00821FD1">
        <w:t>initi si</w:t>
      </w:r>
      <w:r w:rsidR="00821FD1">
        <w:rPr>
          <w:b/>
        </w:rPr>
        <w:t>mbun o yo</w:t>
      </w:r>
      <w:r w:rsidR="00821FD1">
        <w:t>mu wa.                            ( casual dialogue form )</w:t>
      </w:r>
    </w:p>
    <w:p w14:paraId="2F8872A5" w14:textId="17090E43" w:rsidR="00821FD1" w:rsidRDefault="00821FD1" w:rsidP="00F441C1">
      <w:pPr>
        <w:ind w:firstLineChars="100" w:firstLine="210"/>
      </w:pPr>
      <w:r>
        <w:t xml:space="preserve"> </w:t>
      </w:r>
      <w:r>
        <w:rPr>
          <w:b/>
        </w:rPr>
        <w:t>Ma</w:t>
      </w:r>
      <w:r w:rsidR="00764CE1">
        <w:t>initi si</w:t>
      </w:r>
      <w:r>
        <w:rPr>
          <w:b/>
        </w:rPr>
        <w:t>mbun o yo</w:t>
      </w:r>
      <w:r>
        <w:t>mu yo.                           ( casual dialogue form )</w:t>
      </w:r>
    </w:p>
    <w:p w14:paraId="673B888B" w14:textId="699EA0A9" w:rsidR="00821FD1" w:rsidRDefault="00F441C1" w:rsidP="00791E8A">
      <w:r>
        <w:t>(3</w:t>
      </w:r>
      <w:r w:rsidR="00821FD1">
        <w:t xml:space="preserve">) </w:t>
      </w:r>
      <w:r w:rsidR="00764CE1">
        <w:rPr>
          <w:b/>
        </w:rPr>
        <w:t>Ma</w:t>
      </w:r>
      <w:r w:rsidR="00764CE1">
        <w:t>initi si</w:t>
      </w:r>
      <w:r w:rsidR="00764CE1">
        <w:rPr>
          <w:b/>
        </w:rPr>
        <w:t xml:space="preserve">mbun o </w:t>
      </w:r>
      <w:r w:rsidR="00764CE1">
        <w:t>yo</w:t>
      </w:r>
      <w:r w:rsidR="00764CE1">
        <w:rPr>
          <w:b/>
        </w:rPr>
        <w:t>mima</w:t>
      </w:r>
      <w:r w:rsidR="00764CE1">
        <w:t>su.                         ( polite dialogue form )</w:t>
      </w:r>
    </w:p>
    <w:p w14:paraId="37A20649" w14:textId="77777777" w:rsidR="00764CE1" w:rsidRDefault="00764CE1" w:rsidP="00791E8A"/>
    <w:p w14:paraId="7F324631" w14:textId="7174D7FF" w:rsidR="00764CE1" w:rsidRDefault="00764CE1" w:rsidP="00791E8A">
      <w:r>
        <w:t>Vocabulary:</w:t>
      </w:r>
    </w:p>
    <w:p w14:paraId="7259934D" w14:textId="77777777" w:rsidR="00764CE1" w:rsidRDefault="00764CE1" w:rsidP="00791E8A"/>
    <w:p w14:paraId="4D5C92E2" w14:textId="30E4F9CD" w:rsidR="00D6595D" w:rsidRDefault="00764CE1" w:rsidP="00791E8A">
      <w:r>
        <w:rPr>
          <w:b/>
        </w:rPr>
        <w:t>kyo</w:t>
      </w:r>
      <w:r w:rsidR="00F441C1">
        <w:t>o (</w:t>
      </w:r>
      <w:r w:rsidRPr="00F441C1">
        <w:rPr>
          <w:i/>
        </w:rPr>
        <w:t>today</w:t>
      </w:r>
      <w:r>
        <w:t xml:space="preserve"> ), sa</w:t>
      </w:r>
      <w:r>
        <w:rPr>
          <w:b/>
        </w:rPr>
        <w:t>mu</w:t>
      </w:r>
      <w:r w:rsidR="00F441C1">
        <w:t>i (</w:t>
      </w:r>
      <w:r w:rsidRPr="00F441C1">
        <w:rPr>
          <w:i/>
        </w:rPr>
        <w:t>cold</w:t>
      </w:r>
      <w:r>
        <w:t xml:space="preserve"> ), </w:t>
      </w:r>
      <w:r>
        <w:rPr>
          <w:b/>
        </w:rPr>
        <w:t>so</w:t>
      </w:r>
      <w:r>
        <w:t>ra (</w:t>
      </w:r>
      <w:r w:rsidR="00F441C1" w:rsidRPr="00F441C1">
        <w:rPr>
          <w:i/>
        </w:rPr>
        <w:t>t</w:t>
      </w:r>
      <w:r w:rsidRPr="00F441C1">
        <w:rPr>
          <w:i/>
        </w:rPr>
        <w:t>he sky</w:t>
      </w:r>
      <w:r>
        <w:t xml:space="preserve"> ), a</w:t>
      </w:r>
      <w:r>
        <w:rPr>
          <w:b/>
        </w:rPr>
        <w:t>o</w:t>
      </w:r>
      <w:r>
        <w:t xml:space="preserve">i ( </w:t>
      </w:r>
      <w:r w:rsidRPr="00F441C1">
        <w:rPr>
          <w:i/>
        </w:rPr>
        <w:t>blue</w:t>
      </w:r>
      <w:r>
        <w:t xml:space="preserve"> ), </w:t>
      </w:r>
      <w:r w:rsidR="00BE64A1">
        <w:t>te</w:t>
      </w:r>
      <w:r w:rsidR="00BE64A1">
        <w:rPr>
          <w:b/>
        </w:rPr>
        <w:t>gami</w:t>
      </w:r>
      <w:r w:rsidR="00BE64A1">
        <w:t xml:space="preserve"> ( </w:t>
      </w:r>
      <w:r w:rsidR="00BE64A1" w:rsidRPr="00F441C1">
        <w:rPr>
          <w:i/>
        </w:rPr>
        <w:t xml:space="preserve">a letter </w:t>
      </w:r>
      <w:r w:rsidR="00BE64A1">
        <w:t xml:space="preserve">), </w:t>
      </w:r>
      <w:r w:rsidR="00BE64A1">
        <w:rPr>
          <w:b/>
        </w:rPr>
        <w:t>ka</w:t>
      </w:r>
      <w:r w:rsidR="00BE64A1">
        <w:t>ku (</w:t>
      </w:r>
      <w:r w:rsidR="00BE64A1" w:rsidRPr="00F441C1">
        <w:rPr>
          <w:i/>
        </w:rPr>
        <w:t xml:space="preserve"> to write</w:t>
      </w:r>
      <w:r w:rsidR="00BE64A1">
        <w:t xml:space="preserve"> ), </w:t>
      </w:r>
      <w:r w:rsidR="00D6595D">
        <w:rPr>
          <w:b/>
        </w:rPr>
        <w:t>yo</w:t>
      </w:r>
      <w:r w:rsidR="00D6595D">
        <w:t xml:space="preserve">mu ( </w:t>
      </w:r>
      <w:r w:rsidR="00D6595D" w:rsidRPr="00F441C1">
        <w:rPr>
          <w:i/>
        </w:rPr>
        <w:t>to read</w:t>
      </w:r>
      <w:r w:rsidR="00D6595D">
        <w:t xml:space="preserve"> ), wa ( a particle indicating the topic of the sentence except when it comes at the end of the sentence ), ga ( a particle indicating the subject of the sentence ),</w:t>
      </w:r>
    </w:p>
    <w:p w14:paraId="2D0D9C10" w14:textId="4B584512" w:rsidR="00F873F5" w:rsidRDefault="00F873F5" w:rsidP="00791E8A">
      <w:r>
        <w:rPr>
          <w:rFonts w:hint="eastAsia"/>
        </w:rPr>
        <w:t>o ( a pa</w:t>
      </w:r>
      <w:r>
        <w:t xml:space="preserve">rticle indicating the object of the following verb ), </w:t>
      </w:r>
      <w:r>
        <w:rPr>
          <w:b/>
        </w:rPr>
        <w:t>ma</w:t>
      </w:r>
      <w:r>
        <w:t xml:space="preserve">initi ( </w:t>
      </w:r>
      <w:r w:rsidRPr="00F441C1">
        <w:rPr>
          <w:i/>
        </w:rPr>
        <w:t xml:space="preserve">every day </w:t>
      </w:r>
      <w:r>
        <w:t>), si</w:t>
      </w:r>
      <w:r>
        <w:rPr>
          <w:b/>
        </w:rPr>
        <w:t>mbun</w:t>
      </w:r>
      <w:r>
        <w:t xml:space="preserve"> ( </w:t>
      </w:r>
      <w:r w:rsidRPr="00F441C1">
        <w:rPr>
          <w:i/>
        </w:rPr>
        <w:t xml:space="preserve">a newspaper </w:t>
      </w:r>
      <w:r>
        <w:t xml:space="preserve">), </w:t>
      </w:r>
      <w:r w:rsidR="00782EA5">
        <w:t xml:space="preserve">wa, yo, ne </w:t>
      </w:r>
      <w:r w:rsidR="008E3028">
        <w:t>( particles indicating delicate</w:t>
      </w:r>
      <w:r w:rsidR="00782EA5">
        <w:t xml:space="preserve"> nuances expressing emphasis, confirmation, insistence, etc. )</w:t>
      </w:r>
    </w:p>
    <w:p w14:paraId="7F676FDC" w14:textId="77777777" w:rsidR="00782EA5" w:rsidRDefault="00782EA5" w:rsidP="00791E8A"/>
    <w:p w14:paraId="76F73CBD" w14:textId="1A64F339" w:rsidR="00782EA5" w:rsidRDefault="00782EA5" w:rsidP="00791E8A">
      <w:r>
        <w:t>Note</w:t>
      </w:r>
      <w:r w:rsidR="0043358D">
        <w:t>s</w:t>
      </w:r>
      <w:r>
        <w:t>:</w:t>
      </w:r>
    </w:p>
    <w:p w14:paraId="2B7E52B7" w14:textId="77777777" w:rsidR="00782EA5" w:rsidRDefault="00782EA5" w:rsidP="00791E8A"/>
    <w:p w14:paraId="5B500044" w14:textId="77777777" w:rsidR="00F441C1" w:rsidRDefault="00640263" w:rsidP="00640263">
      <w:r>
        <w:t xml:space="preserve">(1) </w:t>
      </w:r>
      <w:r w:rsidR="00247677">
        <w:t xml:space="preserve">The syllable </w:t>
      </w:r>
      <w:r w:rsidR="00782EA5">
        <w:rPr>
          <w:i/>
        </w:rPr>
        <w:t xml:space="preserve">kyo </w:t>
      </w:r>
      <w:r w:rsidR="00782EA5">
        <w:t xml:space="preserve">is a combination of </w:t>
      </w:r>
      <w:r w:rsidR="00782EA5">
        <w:rPr>
          <w:i/>
        </w:rPr>
        <w:t xml:space="preserve">ki </w:t>
      </w:r>
      <w:r w:rsidR="00782EA5">
        <w:t xml:space="preserve">and </w:t>
      </w:r>
      <w:r w:rsidR="00782EA5">
        <w:rPr>
          <w:i/>
        </w:rPr>
        <w:t>o</w:t>
      </w:r>
      <w:r w:rsidR="00782EA5">
        <w:t xml:space="preserve"> but do not pronounce it </w:t>
      </w:r>
      <w:r w:rsidR="00D77970">
        <w:t xml:space="preserve">in two beats, </w:t>
      </w:r>
      <w:r w:rsidR="00D77970">
        <w:rPr>
          <w:i/>
        </w:rPr>
        <w:t>ki-o</w:t>
      </w:r>
      <w:r w:rsidR="00684494">
        <w:t xml:space="preserve">, but in one beat; it is the same with </w:t>
      </w:r>
      <w:r w:rsidR="00684494">
        <w:rPr>
          <w:i/>
        </w:rPr>
        <w:t>kya, kyu.</w:t>
      </w:r>
      <w:r w:rsidR="00247677">
        <w:t xml:space="preserve"> The </w:t>
      </w:r>
      <w:r w:rsidR="00844ED7">
        <w:t xml:space="preserve">syllables </w:t>
      </w:r>
      <w:r w:rsidR="00844ED7">
        <w:rPr>
          <w:i/>
        </w:rPr>
        <w:t xml:space="preserve">sya, syu, syo, tya, tyu, tyo </w:t>
      </w:r>
      <w:r w:rsidR="00844ED7">
        <w:t xml:space="preserve">are often spelled respectively </w:t>
      </w:r>
      <w:r w:rsidR="00143B89">
        <w:rPr>
          <w:i/>
        </w:rPr>
        <w:t>sha, shu, sho, cha, chu, cho</w:t>
      </w:r>
      <w:r w:rsidR="00143B89">
        <w:t xml:space="preserve">. </w:t>
      </w:r>
      <w:r w:rsidR="00247677">
        <w:rPr>
          <w:rFonts w:hint="eastAsia"/>
        </w:rPr>
        <w:t xml:space="preserve"> </w:t>
      </w:r>
      <w:r w:rsidR="00247677">
        <w:t>The latter spellings are widely used in public notices or bulletins which you may notice when you travel in Japan.</w:t>
      </w:r>
      <w:r w:rsidR="00143B89">
        <w:t xml:space="preserve"> </w:t>
      </w:r>
      <w:r w:rsidR="00247677">
        <w:t>But in this Japa</w:t>
      </w:r>
      <w:r w:rsidR="00746B22">
        <w:t>nese course we do not adopt this Romanizing system</w:t>
      </w:r>
      <w:r w:rsidR="00247677">
        <w:t xml:space="preserve"> for</w:t>
      </w:r>
      <w:r w:rsidR="00746B22">
        <w:t xml:space="preserve"> the sake of</w:t>
      </w:r>
      <w:r w:rsidR="00247677">
        <w:t xml:space="preserve"> co</w:t>
      </w:r>
      <w:r w:rsidR="00746B22">
        <w:t>nsistency of Japanese phonology, but above all, for the reason that the system we adopt</w:t>
      </w:r>
      <w:r w:rsidR="0009170B">
        <w:t xml:space="preserve"> </w:t>
      </w:r>
    </w:p>
    <w:p w14:paraId="028C6254" w14:textId="77777777" w:rsidR="00F441C1" w:rsidRDefault="00F441C1" w:rsidP="00640263"/>
    <w:p w14:paraId="5EA4E8DC" w14:textId="7786308A" w:rsidR="00F441C1" w:rsidRDefault="00F441C1" w:rsidP="00F441C1">
      <w:pPr>
        <w:jc w:val="center"/>
      </w:pPr>
      <w:r>
        <w:rPr>
          <w:rFonts w:hint="eastAsia"/>
        </w:rPr>
        <w:t>-16-</w:t>
      </w:r>
    </w:p>
    <w:p w14:paraId="4ED4DB6F" w14:textId="272725E5" w:rsidR="00782EA5" w:rsidRDefault="0009170B" w:rsidP="00640263">
      <w:r>
        <w:t>will better help you to understand inner structures of Japanese grammar.</w:t>
      </w:r>
    </w:p>
    <w:p w14:paraId="09F6866B" w14:textId="134180C7" w:rsidR="0009170B" w:rsidRDefault="00640263" w:rsidP="00F441C1">
      <w:pPr>
        <w:rPr>
          <w:rFonts w:hint="eastAsia"/>
        </w:rPr>
      </w:pPr>
      <w:r>
        <w:t>(2)</w:t>
      </w:r>
      <w:r w:rsidR="00247677">
        <w:t xml:space="preserve"> </w:t>
      </w:r>
      <w:r w:rsidR="00314DFC">
        <w:t>Those who are accustomed to English spellings will pronounce</w:t>
      </w:r>
      <w:r w:rsidR="00F441C1">
        <w:t xml:space="preserve"> </w:t>
      </w:r>
      <w:r w:rsidR="00314DFC">
        <w:t xml:space="preserve"> </w:t>
      </w:r>
      <w:r w:rsidR="00314DFC">
        <w:rPr>
          <w:i/>
        </w:rPr>
        <w:t>simbun</w:t>
      </w:r>
      <w:r w:rsidR="00F441C1">
        <w:rPr>
          <w:i/>
        </w:rPr>
        <w:t xml:space="preserve"> </w:t>
      </w:r>
      <w:r w:rsidR="00314DFC">
        <w:rPr>
          <w:i/>
        </w:rPr>
        <w:t xml:space="preserve"> </w:t>
      </w:r>
      <w:r w:rsidR="0009170B">
        <w:t>in</w:t>
      </w:r>
      <w:r w:rsidR="00314DFC">
        <w:t xml:space="preserve"> two </w:t>
      </w:r>
    </w:p>
    <w:p w14:paraId="3A12CF13" w14:textId="6A118022" w:rsidR="008E3028" w:rsidRDefault="007571D9" w:rsidP="00A82193">
      <w:pPr>
        <w:ind w:leftChars="50" w:left="105"/>
      </w:pPr>
      <w:r>
        <w:rPr>
          <w:rFonts w:hint="eastAsia"/>
        </w:rPr>
        <w:t>syllables</w:t>
      </w:r>
      <w:r w:rsidR="00314DFC">
        <w:rPr>
          <w:i/>
        </w:rPr>
        <w:t xml:space="preserve"> </w:t>
      </w:r>
      <w:r w:rsidR="00314DFC">
        <w:t xml:space="preserve">like </w:t>
      </w:r>
      <w:r w:rsidR="00314DFC">
        <w:rPr>
          <w:i/>
        </w:rPr>
        <w:t>sim-bun</w:t>
      </w:r>
      <w:r w:rsidR="00314DFC">
        <w:t xml:space="preserve">. But it is not correct. </w:t>
      </w:r>
      <w:r w:rsidR="00B94F62">
        <w:t xml:space="preserve">The accent of this word </w:t>
      </w:r>
      <w:r w:rsidR="00B94F62">
        <w:rPr>
          <w:i/>
        </w:rPr>
        <w:t>si</w:t>
      </w:r>
      <w:r w:rsidR="00B94F62">
        <w:rPr>
          <w:b/>
          <w:i/>
        </w:rPr>
        <w:t>mbun</w:t>
      </w:r>
      <w:r w:rsidR="00B94F62">
        <w:t xml:space="preserve"> </w:t>
      </w:r>
      <w:r w:rsidR="00A82193">
        <w:t xml:space="preserve">shows that the pitch of voice is elevated at </w:t>
      </w:r>
      <w:r w:rsidR="00A82193">
        <w:rPr>
          <w:b/>
          <w:i/>
        </w:rPr>
        <w:t>m</w:t>
      </w:r>
      <w:r w:rsidR="00744716">
        <w:t xml:space="preserve"> and that it</w:t>
      </w:r>
      <w:r w:rsidR="00A82193">
        <w:t xml:space="preserve"> is separate</w:t>
      </w:r>
      <w:r w:rsidR="00744716">
        <w:t>d</w:t>
      </w:r>
      <w:r w:rsidR="00A82193">
        <w:rPr>
          <w:rFonts w:hint="eastAsia"/>
        </w:rPr>
        <w:t xml:space="preserve"> from the foregoin</w:t>
      </w:r>
      <w:r w:rsidR="00A82193">
        <w:t xml:space="preserve">g </w:t>
      </w:r>
      <w:r w:rsidR="00744716">
        <w:t xml:space="preserve">vowel </w:t>
      </w:r>
      <w:r w:rsidR="00744716">
        <w:rPr>
          <w:i/>
        </w:rPr>
        <w:t>i</w:t>
      </w:r>
      <w:r w:rsidR="00744716">
        <w:t xml:space="preserve">. In fact </w:t>
      </w:r>
      <w:r w:rsidR="00744716">
        <w:rPr>
          <w:b/>
          <w:i/>
        </w:rPr>
        <w:t>m</w:t>
      </w:r>
      <w:r w:rsidR="00722D42">
        <w:t xml:space="preserve"> forms one</w:t>
      </w:r>
      <w:r w:rsidR="00744716">
        <w:t xml:space="preserve"> syllable by itself and so you must</w:t>
      </w:r>
      <w:r w:rsidR="00722D42">
        <w:t xml:space="preserve"> give it one beat just</w:t>
      </w:r>
      <w:r w:rsidR="00F032BB">
        <w:t xml:space="preserve"> the</w:t>
      </w:r>
      <w:r w:rsidR="00722D42">
        <w:t xml:space="preserve"> same as to the foregoing </w:t>
      </w:r>
      <w:r w:rsidR="00722D42">
        <w:rPr>
          <w:i/>
        </w:rPr>
        <w:t>si</w:t>
      </w:r>
      <w:r w:rsidR="00722D42">
        <w:t xml:space="preserve"> and pronounce like </w:t>
      </w:r>
      <w:r w:rsidR="00722D42">
        <w:rPr>
          <w:i/>
        </w:rPr>
        <w:t>si-</w:t>
      </w:r>
      <w:r w:rsidR="00722D42">
        <w:rPr>
          <w:b/>
          <w:i/>
        </w:rPr>
        <w:t>m</w:t>
      </w:r>
      <w:r w:rsidR="00722D42">
        <w:t xml:space="preserve">. It is the same with </w:t>
      </w:r>
      <w:r w:rsidR="00722D42">
        <w:rPr>
          <w:i/>
        </w:rPr>
        <w:t xml:space="preserve">n </w:t>
      </w:r>
      <w:r w:rsidR="00722D42">
        <w:t xml:space="preserve">at the end of the word. Do not pronounce </w:t>
      </w:r>
      <w:r w:rsidR="00722D42">
        <w:rPr>
          <w:b/>
          <w:i/>
        </w:rPr>
        <w:t xml:space="preserve">bun </w:t>
      </w:r>
      <w:r w:rsidR="00F032BB">
        <w:t>in one beat, but in two,</w:t>
      </w:r>
      <w:r w:rsidR="00722D42">
        <w:t xml:space="preserve"> </w:t>
      </w:r>
      <w:r w:rsidR="00722D42">
        <w:rPr>
          <w:b/>
          <w:i/>
        </w:rPr>
        <w:t>bu-n</w:t>
      </w:r>
      <w:r w:rsidR="00722D42">
        <w:t xml:space="preserve">. After all, </w:t>
      </w:r>
      <w:r w:rsidR="00722D42">
        <w:rPr>
          <w:i/>
        </w:rPr>
        <w:t>si</w:t>
      </w:r>
      <w:r w:rsidR="00722D42">
        <w:rPr>
          <w:b/>
          <w:i/>
        </w:rPr>
        <w:t xml:space="preserve">mbun </w:t>
      </w:r>
      <w:r w:rsidR="00722D42">
        <w:t xml:space="preserve">is in four syllables </w:t>
      </w:r>
    </w:p>
    <w:p w14:paraId="051BE918" w14:textId="02F12116" w:rsidR="008E3028" w:rsidRDefault="00722D42" w:rsidP="0009170B">
      <w:pPr>
        <w:ind w:firstLineChars="50" w:firstLine="105"/>
      </w:pPr>
      <w:r>
        <w:t xml:space="preserve">and must be given four beats: </w:t>
      </w:r>
      <w:r>
        <w:rPr>
          <w:i/>
        </w:rPr>
        <w:t>si-</w:t>
      </w:r>
      <w:r>
        <w:rPr>
          <w:b/>
          <w:i/>
        </w:rPr>
        <w:t>m-bu-n.</w:t>
      </w:r>
      <w:r w:rsidR="008E3028">
        <w:rPr>
          <w:rFonts w:hint="eastAsia"/>
        </w:rPr>
        <w:t xml:space="preserve">　</w:t>
      </w:r>
    </w:p>
    <w:p w14:paraId="497B4369" w14:textId="6F5117BF" w:rsidR="008E3028" w:rsidRDefault="00640263" w:rsidP="008E3028">
      <w:pPr>
        <w:ind w:leftChars="50" w:left="105"/>
      </w:pPr>
      <w:r>
        <w:rPr>
          <w:rFonts w:hint="eastAsia"/>
        </w:rPr>
        <w:t xml:space="preserve">(3) </w:t>
      </w:r>
      <w:r w:rsidR="00587F62">
        <w:t xml:space="preserve"> Japanese adjectives can complete a sentence without a copula ( </w:t>
      </w:r>
      <w:r w:rsidR="00587F62">
        <w:rPr>
          <w:i/>
        </w:rPr>
        <w:t xml:space="preserve">am, is, are, </w:t>
      </w:r>
      <w:r w:rsidR="00587F62">
        <w:t>etc. )</w:t>
      </w:r>
      <w:r w:rsidR="005E5995">
        <w:t xml:space="preserve"> and a subject is not obligatory like in English. So “</w:t>
      </w:r>
      <w:r w:rsidR="005E5995">
        <w:rPr>
          <w:i/>
        </w:rPr>
        <w:t>U</w:t>
      </w:r>
      <w:r w:rsidR="005E5995">
        <w:rPr>
          <w:b/>
          <w:i/>
        </w:rPr>
        <w:t>re</w:t>
      </w:r>
      <w:r w:rsidR="005E5995">
        <w:rPr>
          <w:i/>
        </w:rPr>
        <w:t xml:space="preserve">sii desu” </w:t>
      </w:r>
      <w:r w:rsidR="005E5995">
        <w:t>means “</w:t>
      </w:r>
      <w:r w:rsidR="005E5995">
        <w:rPr>
          <w:i/>
        </w:rPr>
        <w:t>I am happy</w:t>
      </w:r>
      <w:r w:rsidR="005E5995">
        <w:t>” and “</w:t>
      </w:r>
      <w:r w:rsidR="005E5995">
        <w:rPr>
          <w:i/>
        </w:rPr>
        <w:t>U</w:t>
      </w:r>
      <w:r w:rsidR="005E5995">
        <w:rPr>
          <w:b/>
          <w:i/>
        </w:rPr>
        <w:t>resi</w:t>
      </w:r>
      <w:r w:rsidR="005E5995">
        <w:rPr>
          <w:i/>
        </w:rPr>
        <w:t xml:space="preserve">i desu </w:t>
      </w:r>
      <w:r w:rsidR="005E5995">
        <w:rPr>
          <w:b/>
          <w:i/>
        </w:rPr>
        <w:t xml:space="preserve">ka? </w:t>
      </w:r>
      <w:r w:rsidR="005E5995">
        <w:t xml:space="preserve">“means “ </w:t>
      </w:r>
      <w:r w:rsidR="005E5995">
        <w:rPr>
          <w:i/>
        </w:rPr>
        <w:t xml:space="preserve">Are you happy?” </w:t>
      </w:r>
    </w:p>
    <w:p w14:paraId="285566AF" w14:textId="77777777" w:rsidR="00D36A95" w:rsidRDefault="00D36A95" w:rsidP="008E3028">
      <w:pPr>
        <w:ind w:leftChars="50" w:left="105"/>
      </w:pPr>
    </w:p>
    <w:p w14:paraId="68B37D75" w14:textId="606F055B" w:rsidR="00AD6745" w:rsidRDefault="00AD6745" w:rsidP="003546FE">
      <w:pPr>
        <w:ind w:leftChars="50" w:left="105"/>
      </w:pPr>
      <w:r>
        <w:rPr>
          <w:rFonts w:hint="eastAsia"/>
        </w:rPr>
        <w:t>Exercises</w:t>
      </w:r>
      <w:r w:rsidR="009D2805">
        <w:t xml:space="preserve"> 21</w:t>
      </w:r>
      <w:r w:rsidR="009D2805">
        <w:rPr>
          <w:rFonts w:hint="eastAsia"/>
        </w:rPr>
        <w:t xml:space="preserve">　</w:t>
      </w:r>
      <w:r>
        <w:rPr>
          <w:rFonts w:hint="eastAsia"/>
        </w:rPr>
        <w:t>:</w:t>
      </w:r>
      <w:r w:rsidR="00EF749F">
        <w:rPr>
          <w:rFonts w:hint="eastAsia"/>
        </w:rPr>
        <w:t xml:space="preserve"> </w:t>
      </w:r>
      <w:r w:rsidR="00EF749F">
        <w:t>Pronounce the following and say the meaning in English.</w:t>
      </w:r>
      <w:r w:rsidR="003546FE">
        <w:rPr>
          <w:rFonts w:hint="eastAsia"/>
        </w:rPr>
        <w:t xml:space="preserve">　</w:t>
      </w:r>
      <w:r w:rsidR="003546FE">
        <w:rPr>
          <w:rFonts w:hint="eastAsia"/>
        </w:rPr>
        <w:t xml:space="preserve">Notice that, when a low accent syllable follows </w:t>
      </w:r>
      <w:r w:rsidR="003546FE">
        <w:rPr>
          <w:rFonts w:hint="eastAsia"/>
          <w:i/>
        </w:rPr>
        <w:t>ko</w:t>
      </w:r>
      <w:r w:rsidR="003546FE">
        <w:rPr>
          <w:rFonts w:hint="eastAsia"/>
          <w:b/>
          <w:i/>
        </w:rPr>
        <w:t>no</w:t>
      </w:r>
      <w:r w:rsidR="003546FE">
        <w:rPr>
          <w:rFonts w:hint="eastAsia"/>
        </w:rPr>
        <w:t xml:space="preserve"> , it is al</w:t>
      </w:r>
      <w:r w:rsidR="003546FE">
        <w:t>ways changed into a high accent.</w:t>
      </w:r>
      <w:bookmarkStart w:id="0" w:name="_GoBack"/>
      <w:bookmarkEnd w:id="0"/>
    </w:p>
    <w:p w14:paraId="35999828" w14:textId="77777777" w:rsidR="003546FE" w:rsidRDefault="003546FE" w:rsidP="003546FE">
      <w:pPr>
        <w:ind w:leftChars="50" w:left="105"/>
      </w:pPr>
    </w:p>
    <w:p w14:paraId="7416B1E4" w14:textId="1BF98B98" w:rsidR="00AD6745" w:rsidRDefault="00AD6745" w:rsidP="008E3028">
      <w:pPr>
        <w:ind w:leftChars="50" w:left="105"/>
      </w:pPr>
      <w:r>
        <w:rPr>
          <w:rFonts w:hint="eastAsia"/>
        </w:rPr>
        <w:t xml:space="preserve">(1) </w:t>
      </w:r>
      <w:r>
        <w:rPr>
          <w:b/>
        </w:rPr>
        <w:t>Kyo</w:t>
      </w:r>
      <w:r>
        <w:t>o wa a</w:t>
      </w:r>
      <w:r>
        <w:rPr>
          <w:b/>
        </w:rPr>
        <w:t>tu</w:t>
      </w:r>
      <w:r>
        <w:t xml:space="preserve">i.  </w:t>
      </w:r>
      <w:r>
        <w:rPr>
          <w:b/>
        </w:rPr>
        <w:t>Kyo</w:t>
      </w:r>
      <w:r>
        <w:t>o wa a</w:t>
      </w:r>
      <w:r>
        <w:rPr>
          <w:b/>
        </w:rPr>
        <w:t>tu</w:t>
      </w:r>
      <w:r>
        <w:t>i desu.</w:t>
      </w:r>
    </w:p>
    <w:p w14:paraId="1DECAEC5" w14:textId="221C33E6" w:rsidR="00AD6745" w:rsidRDefault="00AD6745" w:rsidP="008E3028">
      <w:pPr>
        <w:ind w:leftChars="50" w:left="105"/>
      </w:pPr>
      <w:r>
        <w:t xml:space="preserve">(2) </w:t>
      </w:r>
      <w:r w:rsidR="00F8765E">
        <w:rPr>
          <w:b/>
        </w:rPr>
        <w:t>So</w:t>
      </w:r>
      <w:r w:rsidR="00F8765E">
        <w:t>ra wa a</w:t>
      </w:r>
      <w:r w:rsidR="00F8765E">
        <w:rPr>
          <w:b/>
        </w:rPr>
        <w:t>o</w:t>
      </w:r>
      <w:r w:rsidR="00F8765E">
        <w:t xml:space="preserve">i.  </w:t>
      </w:r>
      <w:r w:rsidR="00F8765E">
        <w:rPr>
          <w:b/>
        </w:rPr>
        <w:t>So</w:t>
      </w:r>
      <w:r w:rsidR="00F8765E">
        <w:t>ra wa a</w:t>
      </w:r>
      <w:r w:rsidR="00F8765E">
        <w:rPr>
          <w:b/>
        </w:rPr>
        <w:t>o</w:t>
      </w:r>
      <w:r w:rsidR="00F8765E">
        <w:t>i desu.</w:t>
      </w:r>
    </w:p>
    <w:p w14:paraId="352D3377" w14:textId="29FECB39" w:rsidR="00F8765E" w:rsidRDefault="00F8765E" w:rsidP="008E3028">
      <w:pPr>
        <w:ind w:leftChars="50" w:left="105"/>
      </w:pPr>
      <w:r>
        <w:t>(3) Na</w:t>
      </w:r>
      <w:r>
        <w:rPr>
          <w:b/>
        </w:rPr>
        <w:t xml:space="preserve">tu </w:t>
      </w:r>
      <w:r>
        <w:t>wa a</w:t>
      </w:r>
      <w:r>
        <w:rPr>
          <w:b/>
        </w:rPr>
        <w:t>tu</w:t>
      </w:r>
      <w:r>
        <w:t>i.  Na</w:t>
      </w:r>
      <w:r>
        <w:rPr>
          <w:b/>
        </w:rPr>
        <w:t xml:space="preserve">tu </w:t>
      </w:r>
      <w:r>
        <w:t>wa a</w:t>
      </w:r>
      <w:r>
        <w:rPr>
          <w:b/>
        </w:rPr>
        <w:t>tu</w:t>
      </w:r>
      <w:r>
        <w:t>i desu.</w:t>
      </w:r>
    </w:p>
    <w:p w14:paraId="39F5E92A" w14:textId="04E12543" w:rsidR="00F8765E" w:rsidRDefault="00F8765E" w:rsidP="008E3028">
      <w:pPr>
        <w:ind w:leftChars="50" w:left="105"/>
      </w:pPr>
      <w:r>
        <w:t>(4) Hu</w:t>
      </w:r>
      <w:r>
        <w:rPr>
          <w:b/>
        </w:rPr>
        <w:t xml:space="preserve">yu </w:t>
      </w:r>
      <w:r>
        <w:t>wa sa</w:t>
      </w:r>
      <w:r>
        <w:rPr>
          <w:b/>
        </w:rPr>
        <w:t>mu</w:t>
      </w:r>
      <w:r>
        <w:t>i.  Hu</w:t>
      </w:r>
      <w:r>
        <w:rPr>
          <w:b/>
        </w:rPr>
        <w:t xml:space="preserve">yu </w:t>
      </w:r>
      <w:r>
        <w:t>wa sa</w:t>
      </w:r>
      <w:r>
        <w:rPr>
          <w:b/>
        </w:rPr>
        <w:t>mu</w:t>
      </w:r>
      <w:r>
        <w:t>i desu.</w:t>
      </w:r>
    </w:p>
    <w:p w14:paraId="387F40AE" w14:textId="2B657A71" w:rsidR="00F8765E" w:rsidRDefault="00F8765E" w:rsidP="008E3028">
      <w:pPr>
        <w:ind w:leftChars="50" w:left="105"/>
      </w:pPr>
      <w:r>
        <w:t xml:space="preserve">(5) </w:t>
      </w:r>
      <w:r w:rsidR="00147C6C">
        <w:t>Si</w:t>
      </w:r>
      <w:r w:rsidR="00147C6C">
        <w:rPr>
          <w:b/>
        </w:rPr>
        <w:t xml:space="preserve">beria </w:t>
      </w:r>
      <w:r w:rsidR="00147C6C">
        <w:t>wa sa</w:t>
      </w:r>
      <w:r w:rsidR="00147C6C">
        <w:rPr>
          <w:b/>
        </w:rPr>
        <w:t>mu</w:t>
      </w:r>
      <w:r w:rsidR="00147C6C">
        <w:t>i.  Si</w:t>
      </w:r>
      <w:r w:rsidR="00147C6C">
        <w:rPr>
          <w:b/>
        </w:rPr>
        <w:t xml:space="preserve">beria </w:t>
      </w:r>
      <w:r w:rsidR="00147C6C">
        <w:t>wa sa</w:t>
      </w:r>
      <w:r w:rsidR="00147C6C">
        <w:rPr>
          <w:b/>
        </w:rPr>
        <w:t>mu</w:t>
      </w:r>
      <w:r w:rsidR="00147C6C">
        <w:t>i desu.</w:t>
      </w:r>
    </w:p>
    <w:p w14:paraId="7F2AE378" w14:textId="79EFE5AE" w:rsidR="00147C6C" w:rsidRDefault="00147C6C" w:rsidP="008E3028">
      <w:pPr>
        <w:ind w:leftChars="50" w:left="105"/>
      </w:pPr>
      <w:r>
        <w:t xml:space="preserve">(6) </w:t>
      </w:r>
      <w:r w:rsidR="00C5029A">
        <w:t>Ko</w:t>
      </w:r>
      <w:r w:rsidR="00C5029A">
        <w:rPr>
          <w:b/>
        </w:rPr>
        <w:t xml:space="preserve">no </w:t>
      </w:r>
      <w:r w:rsidR="00756750">
        <w:rPr>
          <w:b/>
        </w:rPr>
        <w:t>he</w:t>
      </w:r>
      <w:r w:rsidR="00C5029A">
        <w:rPr>
          <w:b/>
        </w:rPr>
        <w:t xml:space="preserve">ya </w:t>
      </w:r>
      <w:r w:rsidR="00C5029A">
        <w:t>wa sa</w:t>
      </w:r>
      <w:r w:rsidR="00C5029A">
        <w:rPr>
          <w:b/>
        </w:rPr>
        <w:t>mu</w:t>
      </w:r>
      <w:r w:rsidR="00C5029A">
        <w:t>i.</w:t>
      </w:r>
      <w:r w:rsidR="00C5029A">
        <w:rPr>
          <w:b/>
        </w:rPr>
        <w:t xml:space="preserve">  </w:t>
      </w:r>
      <w:r w:rsidR="00C5029A">
        <w:t>Ko</w:t>
      </w:r>
      <w:r w:rsidR="00C5029A">
        <w:rPr>
          <w:b/>
        </w:rPr>
        <w:t xml:space="preserve">no </w:t>
      </w:r>
      <w:r w:rsidR="00756750">
        <w:rPr>
          <w:b/>
        </w:rPr>
        <w:t>he</w:t>
      </w:r>
      <w:r w:rsidR="00C5029A">
        <w:rPr>
          <w:b/>
        </w:rPr>
        <w:t>ya</w:t>
      </w:r>
      <w:r w:rsidR="00C5029A">
        <w:t xml:space="preserve"> wa sa</w:t>
      </w:r>
      <w:r w:rsidR="00C5029A">
        <w:rPr>
          <w:b/>
        </w:rPr>
        <w:t>mu</w:t>
      </w:r>
      <w:r w:rsidR="00C5029A">
        <w:t>i desu.</w:t>
      </w:r>
    </w:p>
    <w:p w14:paraId="02B619E6" w14:textId="627D0F73" w:rsidR="00C5029A" w:rsidRDefault="00C5029A" w:rsidP="008E3028">
      <w:pPr>
        <w:ind w:leftChars="50" w:left="105"/>
      </w:pPr>
      <w:r>
        <w:t xml:space="preserve">(7) </w:t>
      </w:r>
      <w:r w:rsidR="007A323D">
        <w:t>Ko</w:t>
      </w:r>
      <w:r w:rsidR="007A323D">
        <w:rPr>
          <w:b/>
        </w:rPr>
        <w:t xml:space="preserve">no </w:t>
      </w:r>
      <w:r w:rsidR="00756750">
        <w:rPr>
          <w:b/>
        </w:rPr>
        <w:t>ku</w:t>
      </w:r>
      <w:r w:rsidR="007A323D">
        <w:rPr>
          <w:b/>
        </w:rPr>
        <w:t xml:space="preserve">ni wa </w:t>
      </w:r>
      <w:r w:rsidR="00DA357E">
        <w:t>o</w:t>
      </w:r>
      <w:r w:rsidR="00DA357E">
        <w:rPr>
          <w:b/>
        </w:rPr>
        <w:t>oki</w:t>
      </w:r>
      <w:r w:rsidR="00DA357E">
        <w:t>i.  Ko</w:t>
      </w:r>
      <w:r w:rsidR="00DA357E">
        <w:rPr>
          <w:b/>
        </w:rPr>
        <w:t xml:space="preserve">no </w:t>
      </w:r>
      <w:r w:rsidR="00756750">
        <w:rPr>
          <w:b/>
        </w:rPr>
        <w:t>ku</w:t>
      </w:r>
      <w:r w:rsidR="00DA357E">
        <w:rPr>
          <w:b/>
        </w:rPr>
        <w:t xml:space="preserve">ni wa </w:t>
      </w:r>
      <w:r w:rsidR="00DA357E">
        <w:t>o</w:t>
      </w:r>
      <w:r w:rsidR="00DA357E">
        <w:rPr>
          <w:b/>
        </w:rPr>
        <w:t>oki</w:t>
      </w:r>
      <w:r w:rsidR="00DA357E">
        <w:t>i desu.</w:t>
      </w:r>
    </w:p>
    <w:p w14:paraId="30A8AE6C" w14:textId="15D8445E" w:rsidR="00DA357E" w:rsidRDefault="00DA357E" w:rsidP="008E3028">
      <w:pPr>
        <w:ind w:leftChars="50" w:left="105"/>
      </w:pPr>
      <w:r>
        <w:t>(8) Ko</w:t>
      </w:r>
      <w:r>
        <w:rPr>
          <w:b/>
        </w:rPr>
        <w:t xml:space="preserve">no </w:t>
      </w:r>
      <w:r w:rsidR="00756750">
        <w:rPr>
          <w:b/>
        </w:rPr>
        <w:t>bo</w:t>
      </w:r>
      <w:r>
        <w:rPr>
          <w:b/>
        </w:rPr>
        <w:t xml:space="preserve">osi wa </w:t>
      </w:r>
      <w:r>
        <w:t>ti</w:t>
      </w:r>
      <w:r>
        <w:rPr>
          <w:b/>
        </w:rPr>
        <w:t>isa</w:t>
      </w:r>
      <w:r>
        <w:t>i.  Ko</w:t>
      </w:r>
      <w:r>
        <w:rPr>
          <w:b/>
        </w:rPr>
        <w:t xml:space="preserve">no </w:t>
      </w:r>
      <w:r w:rsidR="00756750">
        <w:rPr>
          <w:b/>
        </w:rPr>
        <w:t>bo</w:t>
      </w:r>
      <w:r>
        <w:rPr>
          <w:b/>
        </w:rPr>
        <w:t xml:space="preserve">osi wa </w:t>
      </w:r>
      <w:r>
        <w:t>ti</w:t>
      </w:r>
      <w:r>
        <w:rPr>
          <w:b/>
        </w:rPr>
        <w:t>isa</w:t>
      </w:r>
      <w:r>
        <w:t>i desu.</w:t>
      </w:r>
    </w:p>
    <w:p w14:paraId="3629AC72" w14:textId="7CB549E5" w:rsidR="00DA357E" w:rsidRDefault="00DA357E" w:rsidP="008E3028">
      <w:pPr>
        <w:ind w:leftChars="50" w:left="105"/>
      </w:pPr>
      <w:r>
        <w:t>(9) Ko</w:t>
      </w:r>
      <w:r>
        <w:rPr>
          <w:b/>
        </w:rPr>
        <w:t>no ho</w:t>
      </w:r>
      <w:r>
        <w:t>n wa o</w:t>
      </w:r>
      <w:r>
        <w:rPr>
          <w:b/>
        </w:rPr>
        <w:t>mosiro</w:t>
      </w:r>
      <w:r>
        <w:t>i.  Ko</w:t>
      </w:r>
      <w:r>
        <w:rPr>
          <w:b/>
        </w:rPr>
        <w:t>no ho</w:t>
      </w:r>
      <w:r>
        <w:t>n wa o</w:t>
      </w:r>
      <w:r>
        <w:rPr>
          <w:b/>
        </w:rPr>
        <w:t>mosiro</w:t>
      </w:r>
      <w:r>
        <w:t>i desu.</w:t>
      </w:r>
    </w:p>
    <w:p w14:paraId="0D75D692" w14:textId="418B45A9" w:rsidR="00DA357E" w:rsidRDefault="00DA357E" w:rsidP="008E3028">
      <w:pPr>
        <w:ind w:leftChars="50" w:left="105"/>
      </w:pPr>
      <w:r>
        <w:t>(10) Ko</w:t>
      </w:r>
      <w:r>
        <w:rPr>
          <w:b/>
        </w:rPr>
        <w:t>no sya</w:t>
      </w:r>
      <w:r>
        <w:t>tu wa ti</w:t>
      </w:r>
      <w:r>
        <w:rPr>
          <w:b/>
        </w:rPr>
        <w:t>isa</w:t>
      </w:r>
      <w:r>
        <w:t>i.  Ko</w:t>
      </w:r>
      <w:r>
        <w:rPr>
          <w:b/>
        </w:rPr>
        <w:t>no sya</w:t>
      </w:r>
      <w:r>
        <w:t>tu wa ti</w:t>
      </w:r>
      <w:r>
        <w:rPr>
          <w:b/>
        </w:rPr>
        <w:t>isa</w:t>
      </w:r>
      <w:r>
        <w:t>i desu.</w:t>
      </w:r>
    </w:p>
    <w:p w14:paraId="2A98C35B" w14:textId="77777777" w:rsidR="00DA357E" w:rsidRDefault="00DA357E" w:rsidP="008E3028">
      <w:pPr>
        <w:ind w:leftChars="50" w:left="105"/>
      </w:pPr>
    </w:p>
    <w:p w14:paraId="4BB35C3B" w14:textId="2402FA4D" w:rsidR="00DA357E" w:rsidRDefault="004E6E2F" w:rsidP="008E3028">
      <w:pPr>
        <w:ind w:leftChars="50" w:left="105"/>
      </w:pPr>
      <w:r>
        <w:t>Vocabulary:</w:t>
      </w:r>
    </w:p>
    <w:p w14:paraId="237D967D" w14:textId="77777777" w:rsidR="004E6E2F" w:rsidRDefault="004E6E2F" w:rsidP="008E3028">
      <w:pPr>
        <w:ind w:leftChars="50" w:left="105"/>
      </w:pPr>
    </w:p>
    <w:p w14:paraId="1605F610" w14:textId="476610F3" w:rsidR="004E6E2F" w:rsidRDefault="004E6E2F" w:rsidP="008E3028">
      <w:pPr>
        <w:ind w:leftChars="50" w:left="105"/>
      </w:pPr>
      <w:r>
        <w:t>a</w:t>
      </w:r>
      <w:r>
        <w:rPr>
          <w:b/>
        </w:rPr>
        <w:t>tu</w:t>
      </w:r>
      <w:r>
        <w:t>i ( hot ), na</w:t>
      </w:r>
      <w:r>
        <w:rPr>
          <w:b/>
        </w:rPr>
        <w:t xml:space="preserve">tu </w:t>
      </w:r>
      <w:r>
        <w:t>( summer ), hu</w:t>
      </w:r>
      <w:r>
        <w:rPr>
          <w:b/>
        </w:rPr>
        <w:t xml:space="preserve">yu </w:t>
      </w:r>
      <w:r>
        <w:t>( winter ), Si</w:t>
      </w:r>
      <w:r>
        <w:rPr>
          <w:b/>
        </w:rPr>
        <w:t xml:space="preserve">beria </w:t>
      </w:r>
      <w:r>
        <w:t xml:space="preserve">( </w:t>
      </w:r>
      <w:r>
        <w:rPr>
          <w:rFonts w:hint="eastAsia"/>
        </w:rPr>
        <w:t>Siberia ), ko</w:t>
      </w:r>
      <w:r>
        <w:rPr>
          <w:rFonts w:hint="eastAsia"/>
          <w:b/>
        </w:rPr>
        <w:t xml:space="preserve">no </w:t>
      </w:r>
      <w:r>
        <w:rPr>
          <w:rFonts w:hint="eastAsia"/>
        </w:rPr>
        <w:t>( this ), he</w:t>
      </w:r>
      <w:r>
        <w:rPr>
          <w:rFonts w:hint="eastAsia"/>
          <w:b/>
        </w:rPr>
        <w:t xml:space="preserve">ya </w:t>
      </w:r>
      <w:r>
        <w:rPr>
          <w:rFonts w:hint="eastAsia"/>
        </w:rPr>
        <w:t>(</w:t>
      </w:r>
      <w:r>
        <w:t xml:space="preserve"> a </w:t>
      </w:r>
      <w:r>
        <w:rPr>
          <w:rFonts w:hint="eastAsia"/>
        </w:rPr>
        <w:t xml:space="preserve"> room</w:t>
      </w:r>
      <w:r>
        <w:t xml:space="preserve"> </w:t>
      </w:r>
      <w:r>
        <w:rPr>
          <w:rFonts w:hint="eastAsia"/>
        </w:rPr>
        <w:t xml:space="preserve">), </w:t>
      </w:r>
      <w:r>
        <w:t>ku</w:t>
      </w:r>
      <w:r>
        <w:rPr>
          <w:b/>
        </w:rPr>
        <w:t>ni</w:t>
      </w:r>
      <w:r>
        <w:t xml:space="preserve"> ( a country ), o</w:t>
      </w:r>
      <w:r>
        <w:rPr>
          <w:b/>
        </w:rPr>
        <w:t>oki</w:t>
      </w:r>
      <w:r>
        <w:t>i ( big ), bo</w:t>
      </w:r>
      <w:r>
        <w:rPr>
          <w:b/>
        </w:rPr>
        <w:t xml:space="preserve">osi </w:t>
      </w:r>
      <w:r>
        <w:t>( a hat, a cap ), ti</w:t>
      </w:r>
      <w:r>
        <w:rPr>
          <w:b/>
        </w:rPr>
        <w:t>isa</w:t>
      </w:r>
      <w:r>
        <w:t xml:space="preserve">i ( small ), </w:t>
      </w:r>
      <w:r>
        <w:rPr>
          <w:b/>
        </w:rPr>
        <w:t>ho</w:t>
      </w:r>
      <w:r>
        <w:t>n ( a book ), o</w:t>
      </w:r>
      <w:r>
        <w:rPr>
          <w:b/>
        </w:rPr>
        <w:t>mosiro</w:t>
      </w:r>
      <w:r>
        <w:t xml:space="preserve">i ( interesting ), </w:t>
      </w:r>
      <w:r>
        <w:rPr>
          <w:b/>
        </w:rPr>
        <w:t>sya</w:t>
      </w:r>
      <w:r>
        <w:t>tu ( a shirt )</w:t>
      </w:r>
    </w:p>
    <w:p w14:paraId="14675533" w14:textId="228A1B7F" w:rsidR="00990D26" w:rsidRDefault="00990D26" w:rsidP="008E3028">
      <w:pPr>
        <w:ind w:leftChars="50" w:left="105"/>
      </w:pPr>
    </w:p>
    <w:p w14:paraId="34695170" w14:textId="77777777" w:rsidR="004E6E2F" w:rsidRDefault="004E6E2F" w:rsidP="008E3028">
      <w:pPr>
        <w:ind w:leftChars="50" w:left="105"/>
      </w:pPr>
    </w:p>
    <w:p w14:paraId="59157F5D" w14:textId="38669FB0" w:rsidR="004E6E2F" w:rsidRDefault="00EF749F" w:rsidP="008E3028">
      <w:pPr>
        <w:ind w:leftChars="50" w:left="105"/>
      </w:pPr>
      <w:r>
        <w:t>Exercise 22:  Say in</w:t>
      </w:r>
      <w:r w:rsidR="0043358D">
        <w:t xml:space="preserve"> Japanese</w:t>
      </w:r>
      <w:r w:rsidR="00B968D8">
        <w:t xml:space="preserve"> in both monologue</w:t>
      </w:r>
      <w:r w:rsidR="00707F0A">
        <w:t xml:space="preserve"> and polite dialogue form</w:t>
      </w:r>
      <w:r w:rsidR="0043358D">
        <w:t>.</w:t>
      </w:r>
      <w:r w:rsidR="002310CA">
        <w:t xml:space="preserve"> </w:t>
      </w:r>
    </w:p>
    <w:p w14:paraId="1E38E727" w14:textId="77777777" w:rsidR="0043358D" w:rsidRDefault="0043358D" w:rsidP="008E3028">
      <w:pPr>
        <w:ind w:leftChars="50" w:left="105"/>
      </w:pPr>
    </w:p>
    <w:p w14:paraId="1C1FAD20" w14:textId="6902274D" w:rsidR="0043358D" w:rsidRDefault="0043358D" w:rsidP="008E3028">
      <w:pPr>
        <w:ind w:leftChars="50" w:left="105"/>
      </w:pPr>
      <w:r>
        <w:t xml:space="preserve">(1) </w:t>
      </w:r>
      <w:r w:rsidR="002310CA">
        <w:rPr>
          <w:rFonts w:hint="eastAsia"/>
        </w:rPr>
        <w:t>This house (</w:t>
      </w:r>
      <w:r w:rsidR="002310CA">
        <w:t xml:space="preserve"> </w:t>
      </w:r>
      <w:r w:rsidR="00273AB8">
        <w:t>ko</w:t>
      </w:r>
      <w:r w:rsidR="00273AB8">
        <w:rPr>
          <w:b/>
        </w:rPr>
        <w:t>no i</w:t>
      </w:r>
      <w:r w:rsidR="002310CA">
        <w:rPr>
          <w:rFonts w:hint="eastAsia"/>
          <w:b/>
        </w:rPr>
        <w:t xml:space="preserve">e </w:t>
      </w:r>
      <w:r w:rsidR="002310CA">
        <w:t>) is big.</w:t>
      </w:r>
    </w:p>
    <w:p w14:paraId="03D8877E" w14:textId="77777777" w:rsidR="0009170B" w:rsidRDefault="0009170B" w:rsidP="008E3028">
      <w:pPr>
        <w:ind w:leftChars="50" w:left="105"/>
      </w:pPr>
    </w:p>
    <w:p w14:paraId="40454201" w14:textId="3D78AD07" w:rsidR="0009170B" w:rsidRDefault="0009170B" w:rsidP="0009170B">
      <w:pPr>
        <w:ind w:leftChars="50" w:left="105"/>
        <w:jc w:val="center"/>
      </w:pPr>
      <w:r>
        <w:t>-17-</w:t>
      </w:r>
    </w:p>
    <w:p w14:paraId="66108C0F" w14:textId="16D7F505" w:rsidR="002310CA" w:rsidRDefault="00273AB8" w:rsidP="008E3028">
      <w:pPr>
        <w:ind w:leftChars="50" w:left="105"/>
      </w:pPr>
      <w:r>
        <w:t>(2) These shoes ( ko</w:t>
      </w:r>
      <w:r>
        <w:rPr>
          <w:b/>
        </w:rPr>
        <w:t>no</w:t>
      </w:r>
      <w:r>
        <w:t xml:space="preserve"> </w:t>
      </w:r>
      <w:r>
        <w:rPr>
          <w:b/>
        </w:rPr>
        <w:t>ku</w:t>
      </w:r>
      <w:r w:rsidR="002310CA">
        <w:rPr>
          <w:b/>
        </w:rPr>
        <w:t xml:space="preserve">tu </w:t>
      </w:r>
      <w:r w:rsidR="002310CA">
        <w:t>) are small.</w:t>
      </w:r>
    </w:p>
    <w:p w14:paraId="3127A290" w14:textId="2A410390" w:rsidR="002310CA" w:rsidRDefault="002310CA" w:rsidP="008E3028">
      <w:pPr>
        <w:ind w:leftChars="50" w:left="105"/>
      </w:pPr>
      <w:r>
        <w:t xml:space="preserve">(3) This bread ( </w:t>
      </w:r>
      <w:r>
        <w:rPr>
          <w:b/>
        </w:rPr>
        <w:t>pa</w:t>
      </w:r>
      <w:r>
        <w:t>n ) is hot.</w:t>
      </w:r>
    </w:p>
    <w:p w14:paraId="6F83B198" w14:textId="5E3842AF" w:rsidR="002310CA" w:rsidRDefault="002310CA" w:rsidP="008E3028">
      <w:pPr>
        <w:ind w:leftChars="50" w:left="105"/>
      </w:pPr>
      <w:r>
        <w:t xml:space="preserve">(4) </w:t>
      </w:r>
      <w:r w:rsidR="00B968D8">
        <w:t>This shirt is expensive ( ta</w:t>
      </w:r>
      <w:r w:rsidR="00B968D8">
        <w:rPr>
          <w:b/>
        </w:rPr>
        <w:t>ka</w:t>
      </w:r>
      <w:r w:rsidR="00B968D8">
        <w:t>i ).</w:t>
      </w:r>
    </w:p>
    <w:p w14:paraId="657F42F3" w14:textId="726ACA76" w:rsidR="00B968D8" w:rsidRDefault="00B968D8" w:rsidP="008E3028">
      <w:pPr>
        <w:ind w:leftChars="50" w:left="105"/>
      </w:pPr>
      <w:r>
        <w:t>(5) This book is expensive.</w:t>
      </w:r>
    </w:p>
    <w:p w14:paraId="7FE9D4E3" w14:textId="72A4B01B" w:rsidR="00B968D8" w:rsidRDefault="00B968D8" w:rsidP="0009170B">
      <w:pPr>
        <w:ind w:leftChars="50" w:left="105"/>
      </w:pPr>
      <w:r>
        <w:t>(6) This shirt is cheap ( ya</w:t>
      </w:r>
      <w:r>
        <w:rPr>
          <w:b/>
        </w:rPr>
        <w:t>su</w:t>
      </w:r>
      <w:r>
        <w:t>i ).</w:t>
      </w:r>
    </w:p>
    <w:p w14:paraId="13B9F06E" w14:textId="1479B257" w:rsidR="00B968D8" w:rsidRDefault="00B968D8" w:rsidP="00C634E7">
      <w:pPr>
        <w:ind w:firstLineChars="50" w:firstLine="105"/>
      </w:pPr>
      <w:r>
        <w:t>(7) This country is big.</w:t>
      </w:r>
    </w:p>
    <w:p w14:paraId="31BAED6C" w14:textId="1D3DF1A7" w:rsidR="00B968D8" w:rsidRDefault="00B968D8" w:rsidP="00B968D8">
      <w:pPr>
        <w:ind w:leftChars="50" w:left="105"/>
      </w:pPr>
      <w:r>
        <w:t xml:space="preserve">(8) This country is interesting. </w:t>
      </w:r>
    </w:p>
    <w:p w14:paraId="0FADE52F" w14:textId="3D473D89" w:rsidR="00B968D8" w:rsidRDefault="00542960" w:rsidP="00B968D8">
      <w:pPr>
        <w:ind w:leftChars="50" w:left="105"/>
      </w:pPr>
      <w:r>
        <w:t>(9) In this house it is cold.</w:t>
      </w:r>
    </w:p>
    <w:p w14:paraId="786E5F34" w14:textId="34BB2BE4" w:rsidR="00542960" w:rsidRDefault="00542960" w:rsidP="00B968D8">
      <w:pPr>
        <w:ind w:leftChars="50" w:left="105"/>
      </w:pPr>
      <w:r>
        <w:t>(10) In this house it is hot.</w:t>
      </w:r>
    </w:p>
    <w:p w14:paraId="30649371" w14:textId="2C6DDB2A" w:rsidR="009D2805" w:rsidRDefault="009D2805" w:rsidP="00B968D8">
      <w:pPr>
        <w:ind w:leftChars="50" w:left="105"/>
      </w:pPr>
    </w:p>
    <w:p w14:paraId="691381F7" w14:textId="308D9776" w:rsidR="009D2805" w:rsidRDefault="003546FE" w:rsidP="00B968D8">
      <w:pPr>
        <w:ind w:leftChars="50" w:left="105"/>
      </w:pPr>
      <w:r>
        <w:t>Exercise 23</w:t>
      </w:r>
      <w:r w:rsidR="009D2805">
        <w:t>:</w:t>
      </w:r>
      <w:r w:rsidR="00EF749F">
        <w:t xml:space="preserve"> </w:t>
      </w:r>
      <w:r w:rsidR="00270793">
        <w:t xml:space="preserve"> Pronounce the following and say the meaning in English.</w:t>
      </w:r>
    </w:p>
    <w:p w14:paraId="3D40E8F3" w14:textId="77777777" w:rsidR="00EF749F" w:rsidRDefault="00EF749F" w:rsidP="00B968D8">
      <w:pPr>
        <w:ind w:leftChars="50" w:left="105"/>
      </w:pPr>
    </w:p>
    <w:p w14:paraId="1ADC3FAE" w14:textId="69480D02" w:rsidR="009D2805" w:rsidRDefault="005F7D64" w:rsidP="00B968D8">
      <w:pPr>
        <w:ind w:leftChars="50" w:left="105"/>
      </w:pPr>
      <w:r>
        <w:t>(1) Ko</w:t>
      </w:r>
      <w:r>
        <w:rPr>
          <w:b/>
        </w:rPr>
        <w:t>no</w:t>
      </w:r>
      <w:r>
        <w:t xml:space="preserve"> </w:t>
      </w:r>
      <w:r>
        <w:rPr>
          <w:b/>
        </w:rPr>
        <w:t>ho</w:t>
      </w:r>
      <w:r>
        <w:t xml:space="preserve">n o </w:t>
      </w:r>
      <w:r>
        <w:rPr>
          <w:b/>
        </w:rPr>
        <w:t>yo</w:t>
      </w:r>
      <w:r>
        <w:t>mu. Ko</w:t>
      </w:r>
      <w:r>
        <w:rPr>
          <w:b/>
        </w:rPr>
        <w:t>no</w:t>
      </w:r>
      <w:r>
        <w:t xml:space="preserve"> </w:t>
      </w:r>
      <w:r>
        <w:rPr>
          <w:b/>
        </w:rPr>
        <w:t>ho</w:t>
      </w:r>
      <w:r>
        <w:t>n o yo</w:t>
      </w:r>
      <w:r>
        <w:rPr>
          <w:b/>
        </w:rPr>
        <w:t>mi</w:t>
      </w:r>
      <w:r w:rsidR="00B833D2">
        <w:rPr>
          <w:b/>
        </w:rPr>
        <w:t>ma</w:t>
      </w:r>
      <w:r>
        <w:t>su.</w:t>
      </w:r>
    </w:p>
    <w:p w14:paraId="7A5D56C6" w14:textId="346BAC2F" w:rsidR="005F7D64" w:rsidRDefault="005F7D64" w:rsidP="00B968D8">
      <w:pPr>
        <w:ind w:leftChars="50" w:left="105"/>
      </w:pPr>
      <w:r>
        <w:t>(2) Ko</w:t>
      </w:r>
      <w:r>
        <w:rPr>
          <w:b/>
        </w:rPr>
        <w:t>no</w:t>
      </w:r>
      <w:r w:rsidR="00273AB8">
        <w:t xml:space="preserve"> </w:t>
      </w:r>
      <w:r w:rsidR="00273AB8">
        <w:rPr>
          <w:b/>
        </w:rPr>
        <w:t>si</w:t>
      </w:r>
      <w:r>
        <w:rPr>
          <w:b/>
        </w:rPr>
        <w:t>mbun o yo</w:t>
      </w:r>
      <w:r>
        <w:t>mu. Ko</w:t>
      </w:r>
      <w:r>
        <w:rPr>
          <w:b/>
        </w:rPr>
        <w:t xml:space="preserve">no </w:t>
      </w:r>
      <w:r>
        <w:t>si</w:t>
      </w:r>
      <w:r>
        <w:rPr>
          <w:b/>
        </w:rPr>
        <w:t xml:space="preserve">mbun o </w:t>
      </w:r>
      <w:r>
        <w:t>yo</w:t>
      </w:r>
      <w:r>
        <w:rPr>
          <w:b/>
        </w:rPr>
        <w:t>mi</w:t>
      </w:r>
      <w:r w:rsidR="00B833D2">
        <w:rPr>
          <w:b/>
        </w:rPr>
        <w:t>ma</w:t>
      </w:r>
      <w:r>
        <w:t>su.</w:t>
      </w:r>
    </w:p>
    <w:p w14:paraId="43454C2C" w14:textId="57ACAB49" w:rsidR="00C96102" w:rsidRDefault="005F7D64" w:rsidP="00B968D8">
      <w:pPr>
        <w:ind w:leftChars="50" w:left="105"/>
      </w:pPr>
      <w:r>
        <w:t xml:space="preserve">(3) </w:t>
      </w:r>
      <w:r w:rsidR="00C96102">
        <w:t>Ko</w:t>
      </w:r>
      <w:r w:rsidR="00C96102">
        <w:rPr>
          <w:b/>
        </w:rPr>
        <w:t xml:space="preserve">no </w:t>
      </w:r>
      <w:r w:rsidR="00273AB8">
        <w:rPr>
          <w:b/>
        </w:rPr>
        <w:t>te</w:t>
      </w:r>
      <w:r w:rsidR="00C96102">
        <w:rPr>
          <w:b/>
        </w:rPr>
        <w:t>gami o yo</w:t>
      </w:r>
      <w:r w:rsidR="00C96102">
        <w:t>mu. Ko</w:t>
      </w:r>
      <w:r w:rsidR="00C96102">
        <w:rPr>
          <w:b/>
        </w:rPr>
        <w:t>no</w:t>
      </w:r>
      <w:r w:rsidR="00C96102">
        <w:t xml:space="preserve"> te</w:t>
      </w:r>
      <w:r w:rsidR="00C96102">
        <w:rPr>
          <w:b/>
        </w:rPr>
        <w:t xml:space="preserve">gami o </w:t>
      </w:r>
      <w:r w:rsidR="00C96102">
        <w:t>yo</w:t>
      </w:r>
      <w:r w:rsidR="00B833D2">
        <w:rPr>
          <w:b/>
        </w:rPr>
        <w:t>mima</w:t>
      </w:r>
      <w:r w:rsidR="00C96102">
        <w:t>su.</w:t>
      </w:r>
    </w:p>
    <w:p w14:paraId="26925A45" w14:textId="63320AF8" w:rsidR="00C96102" w:rsidRDefault="00C96102" w:rsidP="00B968D8">
      <w:pPr>
        <w:ind w:leftChars="50" w:left="105"/>
      </w:pPr>
      <w:r>
        <w:t xml:space="preserve">(4) </w:t>
      </w:r>
      <w:r>
        <w:rPr>
          <w:b/>
        </w:rPr>
        <w:t>Te</w:t>
      </w:r>
      <w:r>
        <w:t>rebi</w:t>
      </w:r>
      <w:r w:rsidR="00FA1035">
        <w:t xml:space="preserve"> ( TV )</w:t>
      </w:r>
      <w:r>
        <w:t xml:space="preserve"> o </w:t>
      </w:r>
      <w:r>
        <w:rPr>
          <w:b/>
        </w:rPr>
        <w:t>mi</w:t>
      </w:r>
      <w:r>
        <w:t>ru</w:t>
      </w:r>
      <w:r w:rsidR="00FA1035">
        <w:t xml:space="preserve"> ( to see, to watch )</w:t>
      </w:r>
      <w:r>
        <w:t xml:space="preserve">. </w:t>
      </w:r>
      <w:r>
        <w:rPr>
          <w:b/>
        </w:rPr>
        <w:t>Te</w:t>
      </w:r>
      <w:r>
        <w:t>rebi o mi</w:t>
      </w:r>
      <w:r w:rsidR="00350C47">
        <w:rPr>
          <w:b/>
        </w:rPr>
        <w:t>ma</w:t>
      </w:r>
      <w:r w:rsidR="00350C47">
        <w:t>su.</w:t>
      </w:r>
    </w:p>
    <w:p w14:paraId="146E8159" w14:textId="38F5BCFE" w:rsidR="005F7D64" w:rsidRDefault="00C96102" w:rsidP="00B968D8">
      <w:pPr>
        <w:ind w:leftChars="50" w:left="105"/>
      </w:pPr>
      <w:r>
        <w:t xml:space="preserve">(5) </w:t>
      </w:r>
      <w:r w:rsidR="00FA1035">
        <w:t>Ku</w:t>
      </w:r>
      <w:r w:rsidR="00FA1035">
        <w:rPr>
          <w:b/>
        </w:rPr>
        <w:t xml:space="preserve">tu </w:t>
      </w:r>
      <w:r w:rsidR="00FA1035">
        <w:t>( shoes )</w:t>
      </w:r>
      <w:r w:rsidR="00EF749F">
        <w:rPr>
          <w:b/>
        </w:rPr>
        <w:t xml:space="preserve"> </w:t>
      </w:r>
      <w:r w:rsidR="00EF749F">
        <w:t>o</w:t>
      </w:r>
      <w:r w:rsidR="00FA1035">
        <w:rPr>
          <w:b/>
        </w:rPr>
        <w:t xml:space="preserve"> </w:t>
      </w:r>
      <w:r w:rsidR="00FA1035">
        <w:t>ka</w:t>
      </w:r>
      <w:r w:rsidR="00FA1035">
        <w:rPr>
          <w:b/>
        </w:rPr>
        <w:t xml:space="preserve">u </w:t>
      </w:r>
      <w:r w:rsidR="00FA1035">
        <w:t>( to buy )</w:t>
      </w:r>
      <w:r w:rsidR="00FA1035">
        <w:rPr>
          <w:b/>
        </w:rPr>
        <w:t xml:space="preserve">. </w:t>
      </w:r>
      <w:r w:rsidR="00FA1035">
        <w:t>Ku</w:t>
      </w:r>
      <w:r w:rsidR="00EF749F">
        <w:rPr>
          <w:b/>
        </w:rPr>
        <w:t xml:space="preserve">tu </w:t>
      </w:r>
      <w:r w:rsidR="00EF749F">
        <w:t>o</w:t>
      </w:r>
      <w:r w:rsidR="00FA1035">
        <w:rPr>
          <w:b/>
        </w:rPr>
        <w:t xml:space="preserve"> </w:t>
      </w:r>
      <w:r w:rsidR="00FA1035">
        <w:t>ka</w:t>
      </w:r>
      <w:r w:rsidR="00350C47">
        <w:rPr>
          <w:b/>
        </w:rPr>
        <w:t>ima</w:t>
      </w:r>
      <w:r w:rsidR="00350C47">
        <w:t>su</w:t>
      </w:r>
      <w:r w:rsidR="00FA1035">
        <w:t>.</w:t>
      </w:r>
      <w:r w:rsidR="005F7D64">
        <w:t xml:space="preserve"> </w:t>
      </w:r>
    </w:p>
    <w:p w14:paraId="6AB1F142" w14:textId="358DBD24" w:rsidR="00273AB8" w:rsidRPr="00273AB8" w:rsidRDefault="00273AB8" w:rsidP="00B968D8">
      <w:pPr>
        <w:ind w:leftChars="50" w:left="105"/>
      </w:pPr>
      <w:r>
        <w:t>(6) Ko</w:t>
      </w:r>
      <w:r w:rsidR="00EF749F">
        <w:rPr>
          <w:b/>
        </w:rPr>
        <w:t xml:space="preserve">no kutu </w:t>
      </w:r>
      <w:r w:rsidR="00EF749F">
        <w:t>o</w:t>
      </w:r>
      <w:r>
        <w:rPr>
          <w:b/>
        </w:rPr>
        <w:t xml:space="preserve"> </w:t>
      </w:r>
      <w:r>
        <w:t>ka</w:t>
      </w:r>
      <w:r>
        <w:rPr>
          <w:b/>
        </w:rPr>
        <w:t xml:space="preserve">u. </w:t>
      </w:r>
      <w:r>
        <w:t>Ko</w:t>
      </w:r>
      <w:r w:rsidR="00EF749F">
        <w:rPr>
          <w:b/>
        </w:rPr>
        <w:t xml:space="preserve">no kutu </w:t>
      </w:r>
      <w:r w:rsidR="00EF749F">
        <w:t>o</w:t>
      </w:r>
      <w:r>
        <w:rPr>
          <w:b/>
        </w:rPr>
        <w:t xml:space="preserve"> </w:t>
      </w:r>
      <w:r>
        <w:t>ka</w:t>
      </w:r>
      <w:r>
        <w:rPr>
          <w:b/>
        </w:rPr>
        <w:t>ima</w:t>
      </w:r>
      <w:r>
        <w:t>su.</w:t>
      </w:r>
    </w:p>
    <w:p w14:paraId="1D9C8929" w14:textId="3F7563E2" w:rsidR="00FA1035" w:rsidRDefault="00EF749F" w:rsidP="00B968D8">
      <w:pPr>
        <w:ind w:leftChars="50" w:left="105"/>
      </w:pPr>
      <w:r>
        <w:t>(7</w:t>
      </w:r>
      <w:r w:rsidR="000A2B06">
        <w:t xml:space="preserve">) </w:t>
      </w:r>
      <w:r w:rsidR="00B833D2">
        <w:t>Ko</w:t>
      </w:r>
      <w:r w:rsidR="00B833D2">
        <w:rPr>
          <w:b/>
        </w:rPr>
        <w:t>ohi</w:t>
      </w:r>
      <w:r w:rsidR="00B833D2">
        <w:t>i</w:t>
      </w:r>
      <w:r w:rsidR="00350C47">
        <w:t xml:space="preserve"> ( coffee )</w:t>
      </w:r>
      <w:r w:rsidR="00B833D2">
        <w:t xml:space="preserve"> o </w:t>
      </w:r>
      <w:r w:rsidR="00B833D2">
        <w:rPr>
          <w:b/>
        </w:rPr>
        <w:t>no</w:t>
      </w:r>
      <w:r w:rsidR="00B833D2">
        <w:t>mu</w:t>
      </w:r>
      <w:r w:rsidR="00350C47">
        <w:t xml:space="preserve"> ( to drink )</w:t>
      </w:r>
      <w:r w:rsidR="00B833D2">
        <w:t>. Ko</w:t>
      </w:r>
      <w:r w:rsidR="00B833D2">
        <w:rPr>
          <w:b/>
        </w:rPr>
        <w:t>ohi</w:t>
      </w:r>
      <w:r w:rsidR="00B833D2">
        <w:t>i o no</w:t>
      </w:r>
      <w:r w:rsidR="00B833D2">
        <w:rPr>
          <w:b/>
        </w:rPr>
        <w:t>mi</w:t>
      </w:r>
      <w:r w:rsidR="00350C47">
        <w:rPr>
          <w:b/>
        </w:rPr>
        <w:t>ma</w:t>
      </w:r>
      <w:r w:rsidR="00350C47">
        <w:t>su.</w:t>
      </w:r>
    </w:p>
    <w:p w14:paraId="77A51CAF" w14:textId="2A125A32" w:rsidR="00350C47" w:rsidRDefault="00EF749F" w:rsidP="00B968D8">
      <w:pPr>
        <w:ind w:leftChars="50" w:left="105"/>
      </w:pPr>
      <w:r>
        <w:t>(8</w:t>
      </w:r>
      <w:r w:rsidR="00350C47">
        <w:t>) Mi</w:t>
      </w:r>
      <w:r w:rsidR="00350C47">
        <w:rPr>
          <w:b/>
        </w:rPr>
        <w:t xml:space="preserve">zu </w:t>
      </w:r>
      <w:r w:rsidR="00350C47">
        <w:t>( water )</w:t>
      </w:r>
      <w:r w:rsidR="00350C47">
        <w:rPr>
          <w:b/>
        </w:rPr>
        <w:t xml:space="preserve"> o no</w:t>
      </w:r>
      <w:r w:rsidR="00350C47">
        <w:t>mu. Mi</w:t>
      </w:r>
      <w:r w:rsidR="00350C47">
        <w:rPr>
          <w:b/>
        </w:rPr>
        <w:t xml:space="preserve">zu o </w:t>
      </w:r>
      <w:r w:rsidR="00EE4A4E">
        <w:t>no</w:t>
      </w:r>
      <w:r w:rsidR="00EE4A4E">
        <w:rPr>
          <w:b/>
        </w:rPr>
        <w:t>mima</w:t>
      </w:r>
      <w:r w:rsidR="00DC5572">
        <w:t>su</w:t>
      </w:r>
    </w:p>
    <w:p w14:paraId="553169DA" w14:textId="6AC5E0C9" w:rsidR="00EE4A4E" w:rsidRDefault="00EF749F" w:rsidP="00B968D8">
      <w:pPr>
        <w:ind w:leftChars="50" w:left="105"/>
      </w:pPr>
      <w:r>
        <w:t>(9</w:t>
      </w:r>
      <w:r w:rsidR="00EE4A4E">
        <w:t xml:space="preserve">) </w:t>
      </w:r>
      <w:r w:rsidR="00270793">
        <w:rPr>
          <w:b/>
        </w:rPr>
        <w:t>O</w:t>
      </w:r>
      <w:r w:rsidR="00756750">
        <w:t>ngaku ( m</w:t>
      </w:r>
      <w:r w:rsidR="00270793">
        <w:t>usic ) o ki</w:t>
      </w:r>
      <w:r w:rsidR="00270793">
        <w:rPr>
          <w:b/>
        </w:rPr>
        <w:t xml:space="preserve">ku </w:t>
      </w:r>
      <w:r w:rsidR="00270793">
        <w:t xml:space="preserve">( to listen ). </w:t>
      </w:r>
      <w:r w:rsidR="00270793">
        <w:rPr>
          <w:b/>
        </w:rPr>
        <w:t>O</w:t>
      </w:r>
      <w:r w:rsidR="00270793">
        <w:t>ngaku o ki</w:t>
      </w:r>
      <w:r w:rsidR="00270793">
        <w:rPr>
          <w:b/>
        </w:rPr>
        <w:t>kima</w:t>
      </w:r>
      <w:r w:rsidR="00270793">
        <w:t>su.</w:t>
      </w:r>
    </w:p>
    <w:p w14:paraId="50919FD7" w14:textId="1A6F29C7" w:rsidR="00EF749F" w:rsidRDefault="00270793" w:rsidP="00EF749F">
      <w:pPr>
        <w:ind w:leftChars="50" w:left="105"/>
      </w:pPr>
      <w:r>
        <w:t>(</w:t>
      </w:r>
      <w:r w:rsidR="00EF749F">
        <w:t>10</w:t>
      </w:r>
      <w:r>
        <w:t xml:space="preserve">) </w:t>
      </w:r>
      <w:r w:rsidR="00756750">
        <w:rPr>
          <w:b/>
        </w:rPr>
        <w:t>Ho</w:t>
      </w:r>
      <w:r w:rsidR="00756750">
        <w:t xml:space="preserve">n o </w:t>
      </w:r>
      <w:r w:rsidR="00756750">
        <w:rPr>
          <w:b/>
        </w:rPr>
        <w:t>ka</w:t>
      </w:r>
      <w:r w:rsidR="00756750">
        <w:t xml:space="preserve">ku. </w:t>
      </w:r>
      <w:r w:rsidR="00756750">
        <w:rPr>
          <w:b/>
        </w:rPr>
        <w:t>Ho</w:t>
      </w:r>
      <w:r w:rsidR="00756750">
        <w:t>n o ka</w:t>
      </w:r>
      <w:r w:rsidR="00756750">
        <w:rPr>
          <w:b/>
        </w:rPr>
        <w:t>kima</w:t>
      </w:r>
      <w:r w:rsidR="00EF749F">
        <w:t>su.</w:t>
      </w:r>
    </w:p>
    <w:p w14:paraId="44F8DE26" w14:textId="77777777" w:rsidR="00EF749F" w:rsidRDefault="00EF749F" w:rsidP="00EF749F">
      <w:pPr>
        <w:ind w:leftChars="50" w:left="105"/>
      </w:pPr>
    </w:p>
    <w:p w14:paraId="643B2124" w14:textId="589F626A" w:rsidR="00EF749F" w:rsidRDefault="003546FE" w:rsidP="00EF749F">
      <w:pPr>
        <w:ind w:leftChars="50" w:left="105"/>
      </w:pPr>
      <w:r>
        <w:rPr>
          <w:rFonts w:hint="eastAsia"/>
        </w:rPr>
        <w:t>E</w:t>
      </w:r>
      <w:r>
        <w:t>xercise 24: Say in Japanese in both monologue and dialogue form.</w:t>
      </w:r>
    </w:p>
    <w:p w14:paraId="05EFB92B" w14:textId="77777777" w:rsidR="003546FE" w:rsidRDefault="003546FE" w:rsidP="00EF749F">
      <w:pPr>
        <w:ind w:leftChars="50" w:left="105"/>
      </w:pPr>
    </w:p>
    <w:p w14:paraId="1F0A4E12" w14:textId="2EC0469F" w:rsidR="003546FE" w:rsidRDefault="003546FE" w:rsidP="00EF749F">
      <w:pPr>
        <w:ind w:leftChars="50" w:left="105"/>
      </w:pPr>
      <w:r>
        <w:t xml:space="preserve">(1) </w:t>
      </w:r>
      <w:r w:rsidR="003636DE">
        <w:t>I read an interesting book.</w:t>
      </w:r>
    </w:p>
    <w:p w14:paraId="53ACFF05" w14:textId="4868EDF0" w:rsidR="003636DE" w:rsidRDefault="003636DE" w:rsidP="00EF749F">
      <w:pPr>
        <w:ind w:leftChars="50" w:left="105"/>
      </w:pPr>
      <w:r>
        <w:t>(2) I buy an interesting book.</w:t>
      </w:r>
    </w:p>
    <w:p w14:paraId="1ECA0D32" w14:textId="4D8DA616" w:rsidR="003636DE" w:rsidRPr="00DC5572" w:rsidRDefault="00DC5572" w:rsidP="00EF749F">
      <w:pPr>
        <w:ind w:leftChars="50" w:left="105"/>
      </w:pPr>
      <w:r>
        <w:t>(3) I buy expensive shoes.</w:t>
      </w:r>
    </w:p>
    <w:p w14:paraId="65683751" w14:textId="027B66B8" w:rsidR="003636DE" w:rsidRDefault="003636DE" w:rsidP="00EF749F">
      <w:pPr>
        <w:ind w:leftChars="50" w:left="105"/>
      </w:pPr>
      <w:r>
        <w:t xml:space="preserve">(4) </w:t>
      </w:r>
      <w:r w:rsidR="00582138">
        <w:t>I drink hot coffee.</w:t>
      </w:r>
    </w:p>
    <w:p w14:paraId="35C93177" w14:textId="48902535" w:rsidR="00582138" w:rsidRDefault="00582138" w:rsidP="00EF749F">
      <w:pPr>
        <w:ind w:leftChars="50" w:left="105"/>
      </w:pPr>
      <w:r>
        <w:t>(5) I see a movie.</w:t>
      </w:r>
    </w:p>
    <w:p w14:paraId="31DB63CB" w14:textId="6BDF0F59" w:rsidR="00582138" w:rsidRDefault="00582138" w:rsidP="00EF749F">
      <w:pPr>
        <w:ind w:leftChars="50" w:left="105"/>
      </w:pPr>
      <w:r>
        <w:t>(6) I see an interesting movie.</w:t>
      </w:r>
    </w:p>
    <w:p w14:paraId="4CD03DC8" w14:textId="0A8A7C0C" w:rsidR="00582138" w:rsidRDefault="00582138" w:rsidP="00EF749F">
      <w:pPr>
        <w:ind w:leftChars="50" w:left="105"/>
      </w:pPr>
      <w:r>
        <w:t xml:space="preserve">(7) </w:t>
      </w:r>
      <w:r w:rsidR="00300A49">
        <w:t xml:space="preserve">I see the sky. </w:t>
      </w:r>
    </w:p>
    <w:p w14:paraId="43E02F7C" w14:textId="4648DD2D" w:rsidR="00300A49" w:rsidRDefault="00300A49" w:rsidP="00EF749F">
      <w:pPr>
        <w:ind w:leftChars="50" w:left="105"/>
      </w:pPr>
      <w:r>
        <w:t>(8) I see the blue sky.</w:t>
      </w:r>
    </w:p>
    <w:p w14:paraId="1ED0AB50" w14:textId="3346B1B9" w:rsidR="00300A49" w:rsidRDefault="00300A49" w:rsidP="00EF749F">
      <w:pPr>
        <w:ind w:leftChars="50" w:left="105"/>
      </w:pPr>
      <w:r>
        <w:t xml:space="preserve">(9) </w:t>
      </w:r>
      <w:r w:rsidR="00DC5572">
        <w:t>I write an interesting book.</w:t>
      </w:r>
    </w:p>
    <w:p w14:paraId="6C2CB52E" w14:textId="77777777" w:rsidR="0009170B" w:rsidRDefault="0009170B" w:rsidP="00EF749F">
      <w:pPr>
        <w:ind w:leftChars="50" w:left="105"/>
      </w:pPr>
    </w:p>
    <w:p w14:paraId="1F47E581" w14:textId="52176D17" w:rsidR="0009170B" w:rsidRDefault="0009170B" w:rsidP="0009170B">
      <w:pPr>
        <w:ind w:leftChars="50" w:left="105"/>
        <w:jc w:val="center"/>
      </w:pPr>
      <w:r>
        <w:t>-18-</w:t>
      </w:r>
    </w:p>
    <w:p w14:paraId="1DED4A43" w14:textId="0FF161F3" w:rsidR="00DC5572" w:rsidRDefault="00DC5572" w:rsidP="00EF749F">
      <w:pPr>
        <w:ind w:leftChars="50" w:left="105"/>
      </w:pPr>
      <w:r>
        <w:t>(10) I buy this expensive shoes.</w:t>
      </w:r>
    </w:p>
    <w:p w14:paraId="563836AA" w14:textId="77777777" w:rsidR="00DC5572" w:rsidRDefault="00DC5572" w:rsidP="00EF749F">
      <w:pPr>
        <w:ind w:leftChars="50" w:left="105"/>
      </w:pPr>
    </w:p>
    <w:p w14:paraId="72D97968" w14:textId="19942093" w:rsidR="00DC5572" w:rsidRDefault="00DC5572" w:rsidP="00EF749F">
      <w:pPr>
        <w:ind w:leftChars="50" w:left="105"/>
      </w:pPr>
      <w:r>
        <w:t>Vocabulary:</w:t>
      </w:r>
    </w:p>
    <w:p w14:paraId="1F945BD8" w14:textId="77777777" w:rsidR="00DC5572" w:rsidRDefault="00DC5572" w:rsidP="00EF749F">
      <w:pPr>
        <w:ind w:leftChars="50" w:left="105"/>
      </w:pPr>
    </w:p>
    <w:p w14:paraId="02AA68DF" w14:textId="1F613273" w:rsidR="00DC5572" w:rsidRDefault="00DC5572" w:rsidP="00EF749F">
      <w:pPr>
        <w:ind w:leftChars="50" w:left="105"/>
      </w:pPr>
      <w:r>
        <w:t xml:space="preserve">interesting ( </w:t>
      </w:r>
      <w:r>
        <w:rPr>
          <w:i/>
        </w:rPr>
        <w:t>o</w:t>
      </w:r>
      <w:r>
        <w:rPr>
          <w:b/>
          <w:i/>
        </w:rPr>
        <w:t>mosiro</w:t>
      </w:r>
      <w:r>
        <w:rPr>
          <w:i/>
        </w:rPr>
        <w:t xml:space="preserve">i </w:t>
      </w:r>
      <w:r>
        <w:t xml:space="preserve">), expensive ( </w:t>
      </w:r>
      <w:r>
        <w:rPr>
          <w:i/>
        </w:rPr>
        <w:t>ta</w:t>
      </w:r>
      <w:r>
        <w:rPr>
          <w:b/>
          <w:i/>
        </w:rPr>
        <w:t>ka</w:t>
      </w:r>
      <w:r>
        <w:rPr>
          <w:i/>
        </w:rPr>
        <w:t xml:space="preserve">i ), </w:t>
      </w:r>
      <w:r>
        <w:t xml:space="preserve">hot ( </w:t>
      </w:r>
      <w:r>
        <w:rPr>
          <w:i/>
        </w:rPr>
        <w:t>a</w:t>
      </w:r>
      <w:r>
        <w:rPr>
          <w:b/>
          <w:i/>
        </w:rPr>
        <w:t>tu</w:t>
      </w:r>
      <w:r>
        <w:t xml:space="preserve">i ), a movie ( </w:t>
      </w:r>
      <w:r>
        <w:rPr>
          <w:i/>
        </w:rPr>
        <w:t>e</w:t>
      </w:r>
      <w:r>
        <w:rPr>
          <w:b/>
          <w:i/>
        </w:rPr>
        <w:t xml:space="preserve">iga </w:t>
      </w:r>
      <w:r>
        <w:t>), sky (</w:t>
      </w:r>
      <w:r>
        <w:rPr>
          <w:b/>
          <w:i/>
        </w:rPr>
        <w:t>so</w:t>
      </w:r>
      <w:r>
        <w:rPr>
          <w:i/>
        </w:rPr>
        <w:t xml:space="preserve">ra </w:t>
      </w:r>
      <w:r>
        <w:t xml:space="preserve">), blue sky ( </w:t>
      </w:r>
      <w:r>
        <w:rPr>
          <w:i/>
        </w:rPr>
        <w:t>a</w:t>
      </w:r>
      <w:r>
        <w:rPr>
          <w:b/>
          <w:i/>
        </w:rPr>
        <w:t>o</w:t>
      </w:r>
      <w:r>
        <w:rPr>
          <w:i/>
        </w:rPr>
        <w:t xml:space="preserve">i </w:t>
      </w:r>
      <w:r>
        <w:rPr>
          <w:b/>
          <w:i/>
        </w:rPr>
        <w:t>so</w:t>
      </w:r>
      <w:r>
        <w:rPr>
          <w:i/>
        </w:rPr>
        <w:t xml:space="preserve">ra </w:t>
      </w:r>
      <w:r>
        <w:t>)</w:t>
      </w:r>
    </w:p>
    <w:p w14:paraId="6D7E3FC4" w14:textId="6653C40E" w:rsidR="00DC5572" w:rsidRDefault="00DC5572" w:rsidP="0009170B">
      <w:pPr>
        <w:ind w:leftChars="50" w:left="105"/>
      </w:pPr>
    </w:p>
    <w:p w14:paraId="7AB75564" w14:textId="77777777" w:rsidR="0009170B" w:rsidRDefault="0009170B" w:rsidP="0009170B">
      <w:pPr>
        <w:ind w:leftChars="50" w:left="105"/>
      </w:pPr>
    </w:p>
    <w:p w14:paraId="539C2979" w14:textId="77777777" w:rsidR="0009170B" w:rsidRDefault="0009170B" w:rsidP="0009170B">
      <w:pPr>
        <w:ind w:leftChars="50" w:left="105"/>
      </w:pPr>
    </w:p>
    <w:p w14:paraId="5BE3943D" w14:textId="77777777" w:rsidR="0009170B" w:rsidRDefault="0009170B" w:rsidP="0009170B">
      <w:pPr>
        <w:ind w:leftChars="50" w:left="105"/>
      </w:pPr>
    </w:p>
    <w:p w14:paraId="113C2798" w14:textId="77777777" w:rsidR="0009170B" w:rsidRDefault="0009170B" w:rsidP="0009170B">
      <w:pPr>
        <w:ind w:leftChars="50" w:left="105"/>
      </w:pPr>
    </w:p>
    <w:p w14:paraId="0739F575" w14:textId="77777777" w:rsidR="0009170B" w:rsidRDefault="0009170B" w:rsidP="0009170B">
      <w:pPr>
        <w:ind w:leftChars="50" w:left="105"/>
      </w:pPr>
    </w:p>
    <w:p w14:paraId="6531526D" w14:textId="77777777" w:rsidR="0009170B" w:rsidRDefault="0009170B" w:rsidP="0009170B">
      <w:pPr>
        <w:ind w:leftChars="50" w:left="105"/>
      </w:pPr>
    </w:p>
    <w:p w14:paraId="71E40F7F" w14:textId="77777777" w:rsidR="0009170B" w:rsidRDefault="0009170B" w:rsidP="0009170B">
      <w:pPr>
        <w:ind w:leftChars="50" w:left="105"/>
      </w:pPr>
    </w:p>
    <w:p w14:paraId="3DF5916F" w14:textId="77777777" w:rsidR="0009170B" w:rsidRDefault="0009170B" w:rsidP="0009170B">
      <w:pPr>
        <w:ind w:leftChars="50" w:left="105"/>
      </w:pPr>
    </w:p>
    <w:p w14:paraId="63319FE6" w14:textId="77777777" w:rsidR="0009170B" w:rsidRDefault="0009170B" w:rsidP="0009170B">
      <w:pPr>
        <w:ind w:leftChars="50" w:left="105"/>
      </w:pPr>
    </w:p>
    <w:p w14:paraId="7AAE4AC3" w14:textId="77777777" w:rsidR="0009170B" w:rsidRDefault="0009170B" w:rsidP="0009170B">
      <w:pPr>
        <w:ind w:leftChars="50" w:left="105"/>
      </w:pPr>
    </w:p>
    <w:p w14:paraId="5FA0BEA9" w14:textId="77777777" w:rsidR="0009170B" w:rsidRDefault="0009170B" w:rsidP="0009170B">
      <w:pPr>
        <w:ind w:leftChars="50" w:left="105"/>
      </w:pPr>
    </w:p>
    <w:p w14:paraId="696343ED" w14:textId="77777777" w:rsidR="0009170B" w:rsidRDefault="0009170B" w:rsidP="0009170B">
      <w:pPr>
        <w:ind w:leftChars="50" w:left="105"/>
      </w:pPr>
    </w:p>
    <w:p w14:paraId="3B3EBFC3" w14:textId="77777777" w:rsidR="0009170B" w:rsidRDefault="0009170B" w:rsidP="0009170B">
      <w:pPr>
        <w:ind w:leftChars="50" w:left="105"/>
      </w:pPr>
    </w:p>
    <w:p w14:paraId="3301D912" w14:textId="77777777" w:rsidR="0009170B" w:rsidRDefault="0009170B" w:rsidP="0009170B">
      <w:pPr>
        <w:ind w:leftChars="50" w:left="105"/>
      </w:pPr>
    </w:p>
    <w:p w14:paraId="7FB7D225" w14:textId="77777777" w:rsidR="0009170B" w:rsidRDefault="0009170B" w:rsidP="0009170B">
      <w:pPr>
        <w:ind w:leftChars="50" w:left="105"/>
      </w:pPr>
    </w:p>
    <w:p w14:paraId="0B1EF807" w14:textId="77777777" w:rsidR="0009170B" w:rsidRDefault="0009170B" w:rsidP="0009170B">
      <w:pPr>
        <w:ind w:leftChars="50" w:left="105"/>
      </w:pPr>
    </w:p>
    <w:p w14:paraId="71EE47D4" w14:textId="77777777" w:rsidR="0009170B" w:rsidRDefault="0009170B" w:rsidP="0009170B">
      <w:pPr>
        <w:ind w:leftChars="50" w:left="105"/>
      </w:pPr>
    </w:p>
    <w:p w14:paraId="4AE032C4" w14:textId="77777777" w:rsidR="0009170B" w:rsidRDefault="0009170B" w:rsidP="0009170B">
      <w:pPr>
        <w:ind w:leftChars="50" w:left="105"/>
      </w:pPr>
    </w:p>
    <w:p w14:paraId="36930658" w14:textId="77777777" w:rsidR="0009170B" w:rsidRDefault="0009170B" w:rsidP="0009170B">
      <w:pPr>
        <w:ind w:leftChars="50" w:left="105"/>
      </w:pPr>
    </w:p>
    <w:p w14:paraId="71615092" w14:textId="77777777" w:rsidR="0009170B" w:rsidRDefault="0009170B" w:rsidP="0009170B">
      <w:pPr>
        <w:ind w:leftChars="50" w:left="105"/>
      </w:pPr>
    </w:p>
    <w:p w14:paraId="6E080239" w14:textId="77777777" w:rsidR="0009170B" w:rsidRDefault="0009170B" w:rsidP="0009170B">
      <w:pPr>
        <w:ind w:leftChars="50" w:left="105"/>
      </w:pPr>
    </w:p>
    <w:p w14:paraId="75293ABA" w14:textId="77777777" w:rsidR="0009170B" w:rsidRDefault="0009170B" w:rsidP="0009170B">
      <w:pPr>
        <w:ind w:leftChars="50" w:left="105"/>
      </w:pPr>
    </w:p>
    <w:p w14:paraId="1880B309" w14:textId="77777777" w:rsidR="0009170B" w:rsidRDefault="0009170B" w:rsidP="0009170B">
      <w:pPr>
        <w:ind w:leftChars="50" w:left="105"/>
      </w:pPr>
    </w:p>
    <w:p w14:paraId="7D77DA2F" w14:textId="77777777" w:rsidR="0009170B" w:rsidRDefault="0009170B" w:rsidP="0009170B">
      <w:pPr>
        <w:ind w:leftChars="50" w:left="105"/>
      </w:pPr>
    </w:p>
    <w:p w14:paraId="33C13545" w14:textId="77777777" w:rsidR="0009170B" w:rsidRDefault="0009170B" w:rsidP="0009170B">
      <w:pPr>
        <w:ind w:leftChars="50" w:left="105"/>
      </w:pPr>
    </w:p>
    <w:p w14:paraId="1BA28736" w14:textId="77777777" w:rsidR="0009170B" w:rsidRDefault="0009170B" w:rsidP="0009170B">
      <w:pPr>
        <w:ind w:leftChars="50" w:left="105"/>
      </w:pPr>
    </w:p>
    <w:p w14:paraId="409640C2" w14:textId="77777777" w:rsidR="0009170B" w:rsidRDefault="0009170B" w:rsidP="0009170B">
      <w:pPr>
        <w:ind w:leftChars="50" w:left="105"/>
      </w:pPr>
    </w:p>
    <w:p w14:paraId="71E969D1" w14:textId="77777777" w:rsidR="0009170B" w:rsidRDefault="0009170B" w:rsidP="0009170B">
      <w:pPr>
        <w:ind w:leftChars="50" w:left="105"/>
      </w:pPr>
    </w:p>
    <w:p w14:paraId="4157A783" w14:textId="1FDA45C2" w:rsidR="0009170B" w:rsidRPr="008E3028" w:rsidRDefault="0009170B" w:rsidP="0009170B">
      <w:pPr>
        <w:ind w:leftChars="50" w:left="105"/>
        <w:jc w:val="center"/>
      </w:pPr>
      <w:r>
        <w:rPr>
          <w:rFonts w:hint="eastAsia"/>
        </w:rPr>
        <w:t>-19-</w:t>
      </w:r>
    </w:p>
    <w:sectPr w:rsidR="0009170B" w:rsidRPr="008E302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1E69F" w14:textId="77777777" w:rsidR="002235EB" w:rsidRDefault="002235EB" w:rsidP="002235EB">
      <w:r>
        <w:separator/>
      </w:r>
    </w:p>
  </w:endnote>
  <w:endnote w:type="continuationSeparator" w:id="0">
    <w:p w14:paraId="2B29A6F9" w14:textId="77777777" w:rsidR="002235EB" w:rsidRDefault="002235EB" w:rsidP="00223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6D431" w14:textId="77777777" w:rsidR="002235EB" w:rsidRDefault="002235EB" w:rsidP="002235EB">
      <w:r>
        <w:separator/>
      </w:r>
    </w:p>
  </w:footnote>
  <w:footnote w:type="continuationSeparator" w:id="0">
    <w:p w14:paraId="3D2873E1" w14:textId="77777777" w:rsidR="002235EB" w:rsidRDefault="002235EB" w:rsidP="002235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57D"/>
    <w:rsid w:val="00000603"/>
    <w:rsid w:val="0009170B"/>
    <w:rsid w:val="000A2B06"/>
    <w:rsid w:val="000A5DD2"/>
    <w:rsid w:val="000F254F"/>
    <w:rsid w:val="00143B89"/>
    <w:rsid w:val="00147C6C"/>
    <w:rsid w:val="0016123A"/>
    <w:rsid w:val="00183EA5"/>
    <w:rsid w:val="001D557D"/>
    <w:rsid w:val="002233D1"/>
    <w:rsid w:val="002235EB"/>
    <w:rsid w:val="002310CA"/>
    <w:rsid w:val="00247677"/>
    <w:rsid w:val="00270793"/>
    <w:rsid w:val="00273AB8"/>
    <w:rsid w:val="002F31FB"/>
    <w:rsid w:val="00300A49"/>
    <w:rsid w:val="00314DFC"/>
    <w:rsid w:val="00350C47"/>
    <w:rsid w:val="003546FE"/>
    <w:rsid w:val="003636DE"/>
    <w:rsid w:val="0043358D"/>
    <w:rsid w:val="00437BFB"/>
    <w:rsid w:val="00465F3B"/>
    <w:rsid w:val="00497414"/>
    <w:rsid w:val="004E6E2F"/>
    <w:rsid w:val="00542960"/>
    <w:rsid w:val="0054603B"/>
    <w:rsid w:val="00551B05"/>
    <w:rsid w:val="005746D9"/>
    <w:rsid w:val="00582138"/>
    <w:rsid w:val="00587F62"/>
    <w:rsid w:val="005A22B5"/>
    <w:rsid w:val="005B0659"/>
    <w:rsid w:val="005C0871"/>
    <w:rsid w:val="005E5995"/>
    <w:rsid w:val="005F16E1"/>
    <w:rsid w:val="005F7D64"/>
    <w:rsid w:val="006040E1"/>
    <w:rsid w:val="00640263"/>
    <w:rsid w:val="006563B8"/>
    <w:rsid w:val="00684494"/>
    <w:rsid w:val="00707F0A"/>
    <w:rsid w:val="00722D42"/>
    <w:rsid w:val="00744716"/>
    <w:rsid w:val="00746B22"/>
    <w:rsid w:val="00756750"/>
    <w:rsid w:val="007571D9"/>
    <w:rsid w:val="00764CE1"/>
    <w:rsid w:val="00782EA5"/>
    <w:rsid w:val="00791E8A"/>
    <w:rsid w:val="007A323D"/>
    <w:rsid w:val="00821FD1"/>
    <w:rsid w:val="00844ED7"/>
    <w:rsid w:val="0084735F"/>
    <w:rsid w:val="008E3028"/>
    <w:rsid w:val="00946647"/>
    <w:rsid w:val="00990D26"/>
    <w:rsid w:val="009D2805"/>
    <w:rsid w:val="009E2779"/>
    <w:rsid w:val="00A40D32"/>
    <w:rsid w:val="00A82193"/>
    <w:rsid w:val="00AC3D86"/>
    <w:rsid w:val="00AD6745"/>
    <w:rsid w:val="00AE7BFF"/>
    <w:rsid w:val="00B22944"/>
    <w:rsid w:val="00B81471"/>
    <w:rsid w:val="00B833D2"/>
    <w:rsid w:val="00B94F62"/>
    <w:rsid w:val="00B968D8"/>
    <w:rsid w:val="00BE64A1"/>
    <w:rsid w:val="00BF06A6"/>
    <w:rsid w:val="00C5029A"/>
    <w:rsid w:val="00C634E7"/>
    <w:rsid w:val="00C96102"/>
    <w:rsid w:val="00CC0AC2"/>
    <w:rsid w:val="00D11263"/>
    <w:rsid w:val="00D36A95"/>
    <w:rsid w:val="00D43560"/>
    <w:rsid w:val="00D569C9"/>
    <w:rsid w:val="00D6595D"/>
    <w:rsid w:val="00D77970"/>
    <w:rsid w:val="00DA357E"/>
    <w:rsid w:val="00DC5572"/>
    <w:rsid w:val="00E676EF"/>
    <w:rsid w:val="00E82373"/>
    <w:rsid w:val="00E90506"/>
    <w:rsid w:val="00E91ED2"/>
    <w:rsid w:val="00EE4A4E"/>
    <w:rsid w:val="00EE64E8"/>
    <w:rsid w:val="00EF749F"/>
    <w:rsid w:val="00F032BB"/>
    <w:rsid w:val="00F12DB7"/>
    <w:rsid w:val="00F441C1"/>
    <w:rsid w:val="00F83A3E"/>
    <w:rsid w:val="00F873F5"/>
    <w:rsid w:val="00F8765E"/>
    <w:rsid w:val="00FA1035"/>
    <w:rsid w:val="00FD7E58"/>
    <w:rsid w:val="00FE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9055335"/>
  <w15:chartTrackingRefBased/>
  <w15:docId w15:val="{CB975A06-EA6A-4C3F-BF83-CD3D77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5E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5EB"/>
  </w:style>
  <w:style w:type="paragraph" w:styleId="a5">
    <w:name w:val="footer"/>
    <w:basedOn w:val="a"/>
    <w:link w:val="a6"/>
    <w:uiPriority w:val="99"/>
    <w:unhideWhenUsed/>
    <w:rsid w:val="002235E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5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089C3-CF41-421D-86B0-B6C74154E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2055</TotalTime>
  <Pages>6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15</cp:revision>
  <dcterms:created xsi:type="dcterms:W3CDTF">2014-11-25T01:36:00Z</dcterms:created>
  <dcterms:modified xsi:type="dcterms:W3CDTF">2015-10-17T12:52:00Z</dcterms:modified>
</cp:coreProperties>
</file>